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AD2266" w:rsidRPr="00E91E53" w:rsidRDefault="00AD2266" w:rsidP="00AD2266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AD2266" w:rsidRPr="00E91E53" w:rsidRDefault="00AD2266" w:rsidP="00AD226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AD2266" w:rsidRPr="00E91E53" w:rsidRDefault="00AD2266" w:rsidP="00AD226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AD2266" w:rsidRPr="00E91E53" w:rsidRDefault="00AD2266" w:rsidP="00AD226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AD2266" w:rsidRPr="00E91E53" w:rsidRDefault="00AD2266" w:rsidP="00AD226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AD2266" w:rsidRPr="00E91E53" w:rsidRDefault="00AD2266" w:rsidP="00AD2266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AD2266" w:rsidRPr="00E91E53" w:rsidRDefault="00AD2266" w:rsidP="00AD226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B01094" w:rsidRDefault="00AD2266" w:rsidP="00AD2266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827109" w:rsidRDefault="00B0109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AD2266">
        <w:rPr>
          <w:rFonts w:asciiTheme="majorHAnsi" w:hAnsiTheme="majorHAnsi"/>
          <w:b/>
        </w:rPr>
        <w:t>5</w:t>
      </w:r>
      <w:r w:rsidR="00827109">
        <w:rPr>
          <w:rFonts w:asciiTheme="majorHAnsi" w:hAnsiTheme="majorHAnsi"/>
          <w:b/>
        </w:rPr>
        <w:t>-202</w:t>
      </w:r>
      <w:r w:rsidR="00AD2266">
        <w:rPr>
          <w:rFonts w:asciiTheme="majorHAnsi" w:hAnsiTheme="majorHAnsi"/>
          <w:b/>
        </w:rPr>
        <w:t>6</w:t>
      </w:r>
      <w:r w:rsidR="00827109">
        <w:rPr>
          <w:rFonts w:asciiTheme="majorHAnsi" w:hAnsiTheme="majorHAnsi"/>
          <w:b/>
        </w:rPr>
        <w:t xml:space="preserve"> учебного года:</w:t>
      </w:r>
    </w:p>
    <w:p w:rsidR="00EA062E" w:rsidRDefault="00EA062E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EA062E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EA062E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«Широкая масленица»</w:t>
      </w:r>
    </w:p>
    <w:p w:rsidR="00827109" w:rsidRPr="00827109" w:rsidRDefault="00827109" w:rsidP="00827109">
      <w:pPr>
        <w:rPr>
          <w:rFonts w:asciiTheme="majorHAnsi" w:hAnsiTheme="majorHAnsi"/>
          <w:sz w:val="20"/>
          <w:szCs w:val="20"/>
        </w:rPr>
      </w:pP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B01094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B0109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B0109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B0109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B0109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B0109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B01094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B01094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827109" w:rsidRPr="00827109" w:rsidRDefault="00827109" w:rsidP="00827109">
      <w:pPr>
        <w:rPr>
          <w:rFonts w:asciiTheme="majorHAnsi" w:hAnsiTheme="majorHAnsi"/>
          <w:sz w:val="20"/>
          <w:szCs w:val="20"/>
        </w:rPr>
      </w:pP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827109" w:rsidRPr="00827109" w:rsidRDefault="00827109" w:rsidP="00827109">
      <w:pPr>
        <w:rPr>
          <w:rFonts w:asciiTheme="majorHAnsi" w:hAnsiTheme="majorHAnsi"/>
          <w:sz w:val="20"/>
          <w:szCs w:val="20"/>
        </w:rPr>
      </w:pP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827109" w:rsidRPr="00827109" w:rsidRDefault="00827109" w:rsidP="00827109">
      <w:pPr>
        <w:rPr>
          <w:rFonts w:asciiTheme="majorHAnsi" w:hAnsiTheme="majorHAnsi"/>
          <w:sz w:val="20"/>
          <w:szCs w:val="20"/>
        </w:rPr>
      </w:pP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827109" w:rsidRDefault="00706135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827109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827109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EA062E" w:rsidP="00EA06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«Широкая масленица»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EA062E" w:rsidRDefault="00EA062E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736"/>
        <w:gridCol w:w="1781"/>
      </w:tblGrid>
      <w:tr w:rsidR="00EA062E" w:rsidTr="00EA062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EA062E" w:rsidRDefault="00EA062E" w:rsidP="00820F9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EA062E" w:rsidRDefault="00EA062E" w:rsidP="00820F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EA062E" w:rsidTr="00EA062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A062E" w:rsidRPr="009C5423" w:rsidRDefault="00EA062E" w:rsidP="00820F91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Что празднуют на масленицу</w:t>
            </w:r>
            <w:r w:rsidRPr="009C542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A062E" w:rsidRPr="00703AA5" w:rsidRDefault="00EA062E" w:rsidP="00820F91">
            <w:pPr>
              <w:pStyle w:val="ab"/>
            </w:pPr>
          </w:p>
          <w:p w:rsidR="00EA062E" w:rsidRPr="00D068D1" w:rsidRDefault="00EA062E" w:rsidP="00820F91">
            <w:pPr>
              <w:pStyle w:val="ab"/>
              <w:ind w:left="360"/>
            </w:pPr>
            <w:r w:rsidRPr="00703AA5">
              <w:t xml:space="preserve">А)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Окончание осени;</w:t>
            </w:r>
          </w:p>
          <w:p w:rsidR="00EA062E" w:rsidRPr="00D068D1" w:rsidRDefault="00EA062E" w:rsidP="00820F91">
            <w:pPr>
              <w:pStyle w:val="ab"/>
              <w:ind w:left="360"/>
            </w:pPr>
            <w:r w:rsidRPr="00D068D1"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Окончание зимы;</w:t>
            </w:r>
          </w:p>
          <w:p w:rsidR="00EA062E" w:rsidRPr="00D068D1" w:rsidRDefault="00EA062E" w:rsidP="00820F91">
            <w:pPr>
              <w:pStyle w:val="ab"/>
              <w:ind w:left="360"/>
            </w:pPr>
            <w:r w:rsidRPr="00D068D1">
              <w:t xml:space="preserve">В)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Окончание весны.</w:t>
            </w:r>
          </w:p>
          <w:p w:rsidR="00EA062E" w:rsidRDefault="00EA062E" w:rsidP="00820F91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A062E" w:rsidRDefault="00EA062E" w:rsidP="00820F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062E" w:rsidTr="00EA062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A062E" w:rsidRPr="00B57476" w:rsidRDefault="00EA062E" w:rsidP="00820F91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Что пекут на масленицу</w:t>
            </w:r>
            <w:r w:rsidRPr="00B57476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EA062E" w:rsidRPr="00703AA5" w:rsidRDefault="00EA062E" w:rsidP="00820F91">
            <w:pPr>
              <w:pStyle w:val="ab"/>
            </w:pPr>
          </w:p>
          <w:p w:rsidR="00EA062E" w:rsidRPr="009C5423" w:rsidRDefault="00EA062E" w:rsidP="00820F91">
            <w:pPr>
              <w:pStyle w:val="ab"/>
              <w:ind w:left="360"/>
            </w:pPr>
            <w:r w:rsidRPr="00703AA5">
              <w:t xml:space="preserve">А) </w:t>
            </w:r>
            <w:r>
              <w:t>Пряники</w:t>
            </w:r>
          </w:p>
          <w:p w:rsidR="00EA062E" w:rsidRPr="009C5423" w:rsidRDefault="00EA062E" w:rsidP="00820F91">
            <w:pPr>
              <w:pStyle w:val="ab"/>
              <w:ind w:left="360"/>
            </w:pPr>
            <w:r>
              <w:t>Б) Блины</w:t>
            </w:r>
          </w:p>
          <w:p w:rsidR="00EA062E" w:rsidRPr="009C5423" w:rsidRDefault="00EA062E" w:rsidP="00820F91">
            <w:pPr>
              <w:pStyle w:val="ab"/>
              <w:ind w:left="360"/>
            </w:pPr>
            <w:r>
              <w:t>В) Куличи</w:t>
            </w:r>
          </w:p>
          <w:p w:rsidR="00EA062E" w:rsidRDefault="00EA062E" w:rsidP="00820F91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A062E" w:rsidRDefault="00EA062E" w:rsidP="00820F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062E" w:rsidTr="00EA062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A062E" w:rsidRPr="008F6D1C" w:rsidRDefault="00EA062E" w:rsidP="00820F91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Главный атрибут праздника</w:t>
            </w:r>
            <w:r w:rsidRPr="008F6D1C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EA062E" w:rsidRPr="00523F3F" w:rsidRDefault="00EA062E" w:rsidP="00820F91">
            <w:pPr>
              <w:pStyle w:val="ab"/>
            </w:pPr>
          </w:p>
          <w:p w:rsidR="00EA062E" w:rsidRPr="00D434DE" w:rsidRDefault="00EA062E" w:rsidP="00820F91">
            <w:pPr>
              <w:pStyle w:val="ab"/>
              <w:ind w:left="360"/>
            </w:pPr>
            <w:r w:rsidRPr="00703AA5">
              <w:t xml:space="preserve">А) </w:t>
            </w:r>
            <w:r>
              <w:t>Ромашки</w:t>
            </w:r>
          </w:p>
          <w:p w:rsidR="00EA062E" w:rsidRPr="009C5423" w:rsidRDefault="00EA062E" w:rsidP="00820F91">
            <w:pPr>
              <w:pStyle w:val="ab"/>
              <w:ind w:left="360"/>
            </w:pPr>
            <w:r w:rsidRPr="00884BD0">
              <w:t xml:space="preserve">Б) </w:t>
            </w:r>
            <w:r>
              <w:t>Вербная ветка</w:t>
            </w:r>
          </w:p>
          <w:p w:rsidR="00EA062E" w:rsidRPr="00D434DE" w:rsidRDefault="00EA062E" w:rsidP="00820F91">
            <w:pPr>
              <w:pStyle w:val="ab"/>
              <w:ind w:left="360"/>
              <w:rPr>
                <w:color w:val="1F4E79"/>
              </w:rPr>
            </w:pPr>
            <w:r w:rsidRPr="00884BD0">
              <w:t xml:space="preserve">В) </w:t>
            </w:r>
            <w:r>
              <w:t>Чучело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A062E" w:rsidRDefault="00EA062E" w:rsidP="00820F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062E" w:rsidTr="00EA062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A062E" w:rsidRPr="00D434DE" w:rsidRDefault="00EA062E" w:rsidP="00820F91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Сколько длится масленица</w:t>
            </w:r>
            <w:r w:rsidRPr="00D434DE"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  <w:p w:rsidR="00EA062E" w:rsidRPr="00703AA5" w:rsidRDefault="00EA062E" w:rsidP="00820F91">
            <w:pPr>
              <w:pStyle w:val="ab"/>
            </w:pPr>
          </w:p>
          <w:p w:rsidR="00EA062E" w:rsidRPr="00D434DE" w:rsidRDefault="00EA062E" w:rsidP="00820F91">
            <w:pPr>
              <w:pStyle w:val="ab"/>
              <w:ind w:left="360"/>
            </w:pPr>
            <w:r w:rsidRPr="00703AA5">
              <w:t xml:space="preserve">А) </w:t>
            </w:r>
            <w:r>
              <w:t>День</w:t>
            </w:r>
          </w:p>
          <w:p w:rsidR="00EA062E" w:rsidRPr="00D434DE" w:rsidRDefault="00EA062E" w:rsidP="00820F91">
            <w:pPr>
              <w:pStyle w:val="ab"/>
              <w:ind w:left="360"/>
            </w:pPr>
            <w:r w:rsidRPr="00884BD0">
              <w:t xml:space="preserve">Б) </w:t>
            </w:r>
            <w:r>
              <w:t>Неделю</w:t>
            </w:r>
          </w:p>
          <w:p w:rsidR="00EA062E" w:rsidRPr="00D434DE" w:rsidRDefault="00EA062E" w:rsidP="00820F91">
            <w:pPr>
              <w:pStyle w:val="ab"/>
              <w:ind w:left="360"/>
            </w:pPr>
            <w:r w:rsidRPr="00884BD0">
              <w:t xml:space="preserve">В) </w:t>
            </w:r>
            <w:r>
              <w:t>Месяц</w:t>
            </w:r>
          </w:p>
          <w:p w:rsidR="00EA062E" w:rsidRDefault="00EA062E" w:rsidP="00820F91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A062E" w:rsidRDefault="00EA062E" w:rsidP="00820F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062E" w:rsidTr="00EA062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A062E" w:rsidRPr="008D28BC" w:rsidRDefault="00EA062E" w:rsidP="00820F91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8D28BC">
              <w:rPr>
                <w:rFonts w:asciiTheme="majorHAnsi" w:hAnsiTheme="majorHAnsi" w:cs="Segoe UI"/>
                <w:b/>
                <w:sz w:val="20"/>
                <w:szCs w:val="20"/>
                <w:shd w:val="clear" w:color="auto" w:fill="FFFFFF" w:themeFill="background1"/>
              </w:rPr>
              <w:t>Как на Руси называли блины, в которые запечены какие-либо продукты?</w:t>
            </w:r>
          </w:p>
          <w:p w:rsidR="00EA062E" w:rsidRPr="00D068D1" w:rsidRDefault="00EA062E" w:rsidP="00820F91">
            <w:pPr>
              <w:pStyle w:val="ab"/>
            </w:pPr>
          </w:p>
          <w:p w:rsidR="00EA062E" w:rsidRPr="00D434DE" w:rsidRDefault="00EA062E" w:rsidP="00820F91">
            <w:pPr>
              <w:pStyle w:val="ab"/>
              <w:ind w:left="360"/>
            </w:pPr>
            <w:r w:rsidRPr="00703AA5">
              <w:t xml:space="preserve">А) </w:t>
            </w:r>
            <w:r>
              <w:t>Блины с присказкой;</w:t>
            </w:r>
          </w:p>
          <w:p w:rsidR="00EA062E" w:rsidRPr="00D434DE" w:rsidRDefault="00EA062E" w:rsidP="00820F91">
            <w:pPr>
              <w:pStyle w:val="ab"/>
              <w:ind w:left="360"/>
            </w:pPr>
            <w:r w:rsidRPr="00884BD0">
              <w:t xml:space="preserve">Б) </w:t>
            </w:r>
            <w:r>
              <w:t>Блины с припёком;</w:t>
            </w:r>
          </w:p>
          <w:p w:rsidR="00EA062E" w:rsidRDefault="00EA062E" w:rsidP="00820F91">
            <w:pPr>
              <w:pStyle w:val="ab"/>
              <w:ind w:left="360"/>
              <w:rPr>
                <w:color w:val="1F4E79"/>
              </w:rPr>
            </w:pPr>
            <w:r w:rsidRPr="00884BD0">
              <w:t xml:space="preserve">В) </w:t>
            </w:r>
            <w:r>
              <w:t>Блины с начинкой.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A062E" w:rsidRDefault="00EA062E" w:rsidP="00820F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062E" w:rsidRPr="00D434DE" w:rsidTr="00EA062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A062E" w:rsidRPr="008D28BC" w:rsidRDefault="00EA062E" w:rsidP="00820F91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8D28BC">
              <w:rPr>
                <w:rFonts w:asciiTheme="majorHAnsi" w:hAnsiTheme="majorHAnsi" w:cs="Arial"/>
                <w:b/>
                <w:bCs/>
                <w:sz w:val="20"/>
                <w:szCs w:val="20"/>
                <w:shd w:val="clear" w:color="auto" w:fill="FFFFFF" w:themeFill="background1"/>
              </w:rPr>
              <w:t>Что символизируют блины, которые традиционно пекут на Масленицу?</w:t>
            </w:r>
          </w:p>
          <w:p w:rsidR="00EA062E" w:rsidRPr="00703AA5" w:rsidRDefault="00EA062E" w:rsidP="00820F91">
            <w:pPr>
              <w:pStyle w:val="ab"/>
            </w:pPr>
          </w:p>
          <w:p w:rsidR="00EA062E" w:rsidRPr="00D434DE" w:rsidRDefault="00EA062E" w:rsidP="00820F91">
            <w:pPr>
              <w:pStyle w:val="ab"/>
              <w:ind w:left="360"/>
              <w:rPr>
                <w:color w:val="000000" w:themeColor="text1"/>
              </w:rPr>
            </w:pPr>
            <w:r w:rsidRPr="00703AA5">
              <w:t>А</w:t>
            </w:r>
            <w:r w:rsidRPr="00D434DE">
              <w:t xml:space="preserve">) </w:t>
            </w:r>
            <w:r>
              <w:t>Полную луну;</w:t>
            </w:r>
          </w:p>
          <w:p w:rsidR="00EA062E" w:rsidRPr="00D434DE" w:rsidRDefault="00EA062E" w:rsidP="00820F91">
            <w:pPr>
              <w:pStyle w:val="ab"/>
              <w:ind w:left="360"/>
              <w:rPr>
                <w:color w:val="000000" w:themeColor="text1"/>
              </w:rPr>
            </w:pPr>
            <w:r w:rsidRPr="00884BD0">
              <w:rPr>
                <w:color w:val="000000" w:themeColor="text1"/>
              </w:rPr>
              <w:t>Б</w:t>
            </w:r>
            <w:r w:rsidRPr="00D434DE">
              <w:rPr>
                <w:color w:val="000000" w:themeColor="text1"/>
              </w:rPr>
              <w:t xml:space="preserve">) </w:t>
            </w:r>
            <w:r>
              <w:t>Весеннее солнце;</w:t>
            </w:r>
            <w:r w:rsidRPr="00D434DE">
              <w:t xml:space="preserve"> </w:t>
            </w:r>
          </w:p>
          <w:p w:rsidR="00EA062E" w:rsidRPr="00D434DE" w:rsidRDefault="00EA062E" w:rsidP="00820F91">
            <w:pPr>
              <w:pStyle w:val="ab"/>
              <w:ind w:left="360"/>
              <w:rPr>
                <w:color w:val="000000" w:themeColor="text1"/>
              </w:rPr>
            </w:pPr>
            <w:r w:rsidRPr="00884BD0">
              <w:rPr>
                <w:color w:val="000000" w:themeColor="text1"/>
              </w:rPr>
              <w:t>В</w:t>
            </w:r>
            <w:r w:rsidRPr="00D434DE">
              <w:rPr>
                <w:color w:val="000000" w:themeColor="text1"/>
              </w:rPr>
              <w:t xml:space="preserve">) </w:t>
            </w:r>
            <w:r>
              <w:t>Круг жизни.</w:t>
            </w:r>
          </w:p>
          <w:p w:rsidR="00EA062E" w:rsidRPr="00D434DE" w:rsidRDefault="00EA062E" w:rsidP="00820F91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A062E" w:rsidRPr="00D434DE" w:rsidRDefault="00EA062E" w:rsidP="00820F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062E" w:rsidRPr="00D07D6E" w:rsidTr="00EA062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A062E" w:rsidRPr="008D28BC" w:rsidRDefault="00EA062E" w:rsidP="00820F91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8D28BC">
              <w:rPr>
                <w:rFonts w:asciiTheme="majorHAnsi" w:hAnsiTheme="majorHAnsi" w:cs="Arial"/>
                <w:b/>
                <w:bCs/>
                <w:sz w:val="20"/>
                <w:szCs w:val="20"/>
                <w:shd w:val="clear" w:color="auto" w:fill="FFFFFF" w:themeFill="background1"/>
              </w:rPr>
              <w:t>Дата проведения Масленицы меняется каждый год и зависит от другого праздника. Что это за праздник?</w:t>
            </w:r>
          </w:p>
          <w:p w:rsidR="00EA062E" w:rsidRPr="00703AA5" w:rsidRDefault="00EA062E" w:rsidP="00820F91">
            <w:pPr>
              <w:pStyle w:val="ab"/>
            </w:pPr>
          </w:p>
          <w:p w:rsidR="00EA062E" w:rsidRPr="00D07D6E" w:rsidRDefault="00EA062E" w:rsidP="00820F91">
            <w:pPr>
              <w:pStyle w:val="ab"/>
              <w:ind w:left="360"/>
            </w:pPr>
            <w:r w:rsidRPr="00703AA5">
              <w:t>А</w:t>
            </w:r>
            <w:r w:rsidRPr="00D07D6E">
              <w:t xml:space="preserve">) </w:t>
            </w:r>
            <w:r>
              <w:rPr>
                <w:rFonts w:cs="Arial"/>
                <w:color w:val="000000"/>
              </w:rPr>
              <w:t>Рождество;</w:t>
            </w:r>
          </w:p>
          <w:p w:rsidR="00EA062E" w:rsidRPr="00D07D6E" w:rsidRDefault="00EA062E" w:rsidP="00820F91">
            <w:pPr>
              <w:pStyle w:val="ab"/>
              <w:ind w:left="360"/>
            </w:pPr>
            <w:r w:rsidRPr="00E30616">
              <w:t>Б</w:t>
            </w:r>
            <w:r w:rsidRPr="00D07D6E">
              <w:t xml:space="preserve">) </w:t>
            </w:r>
            <w:r>
              <w:t>Крещение;</w:t>
            </w:r>
          </w:p>
          <w:p w:rsidR="00EA062E" w:rsidRPr="00D07D6E" w:rsidRDefault="00EA062E" w:rsidP="00820F91">
            <w:pPr>
              <w:pStyle w:val="ab"/>
              <w:ind w:left="360"/>
            </w:pPr>
            <w:r w:rsidRPr="00E30616">
              <w:t>В</w:t>
            </w:r>
            <w:r w:rsidRPr="00D07D6E">
              <w:t xml:space="preserve">) </w:t>
            </w:r>
            <w:r>
              <w:t>Пасха.</w:t>
            </w:r>
          </w:p>
          <w:p w:rsidR="00EA062E" w:rsidRPr="00D07D6E" w:rsidRDefault="00EA062E" w:rsidP="00820F91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A062E" w:rsidRPr="00D07D6E" w:rsidRDefault="00EA062E" w:rsidP="00820F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062E" w:rsidRPr="00D07D6E" w:rsidTr="00EA062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A062E" w:rsidRPr="00E01D99" w:rsidRDefault="00EA062E" w:rsidP="00820F91">
            <w:pPr>
              <w:pStyle w:val="ab"/>
              <w:numPr>
                <w:ilvl w:val="0"/>
                <w:numId w:val="22"/>
              </w:numPr>
              <w:shd w:val="clear" w:color="auto" w:fill="FFFFFF" w:themeFill="background1"/>
              <w:rPr>
                <w:rFonts w:asciiTheme="majorHAnsi" w:hAnsiTheme="majorHAnsi"/>
                <w:b/>
                <w:sz w:val="20"/>
                <w:szCs w:val="20"/>
              </w:rPr>
            </w:pPr>
            <w:r w:rsidRPr="00E01D99">
              <w:rPr>
                <w:rFonts w:asciiTheme="majorHAnsi" w:hAnsiTheme="majorHAnsi" w:cs="Arial"/>
                <w:b/>
                <w:bCs/>
                <w:sz w:val="20"/>
                <w:szCs w:val="20"/>
                <w:shd w:val="clear" w:color="auto" w:fill="FFFFFF" w:themeFill="background1"/>
              </w:rPr>
              <w:t>Последний день масленичной недели связан с традицией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shd w:val="clear" w:color="auto" w:fill="FFFFFF" w:themeFill="background1"/>
              </w:rPr>
              <w:t>,</w:t>
            </w:r>
            <w:r w:rsidRPr="00E01D99">
              <w:rPr>
                <w:rFonts w:asciiTheme="majorHAnsi" w:hAnsiTheme="majorHAnsi" w:cs="Arial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просить прощения друг у друга. Как ещё называется этот день?</w:t>
            </w:r>
          </w:p>
          <w:p w:rsidR="00EA062E" w:rsidRPr="00703AA5" w:rsidRDefault="00EA062E" w:rsidP="00820F91">
            <w:pPr>
              <w:pStyle w:val="ab"/>
            </w:pPr>
          </w:p>
          <w:p w:rsidR="00EA062E" w:rsidRPr="00E01D99" w:rsidRDefault="00EA062E" w:rsidP="00820F91">
            <w:pPr>
              <w:pStyle w:val="ab"/>
              <w:ind w:left="360"/>
              <w:rPr>
                <w:rFonts w:cstheme="minorHAnsi"/>
              </w:rPr>
            </w:pPr>
            <w:r w:rsidRPr="00703AA5">
              <w:t>А</w:t>
            </w:r>
            <w:r w:rsidRPr="00D07D6E">
              <w:t xml:space="preserve">) </w:t>
            </w:r>
            <w:r w:rsidRPr="00E01D99">
              <w:rPr>
                <w:rFonts w:cstheme="minorHAnsi"/>
                <w:bCs/>
                <w:shd w:val="clear" w:color="auto" w:fill="FFFFFF" w:themeFill="background1"/>
              </w:rPr>
              <w:t>День народного единства</w:t>
            </w:r>
            <w:r w:rsidRPr="00E01D99">
              <w:rPr>
                <w:rFonts w:cstheme="minorHAnsi"/>
              </w:rPr>
              <w:t>;</w:t>
            </w:r>
          </w:p>
          <w:p w:rsidR="00EA062E" w:rsidRPr="00E01D99" w:rsidRDefault="00EA062E" w:rsidP="00820F91">
            <w:pPr>
              <w:pStyle w:val="ab"/>
              <w:ind w:left="360"/>
              <w:rPr>
                <w:rFonts w:cstheme="minorHAnsi"/>
              </w:rPr>
            </w:pPr>
            <w:r w:rsidRPr="00E01D99">
              <w:rPr>
                <w:rFonts w:cstheme="minorHAnsi"/>
              </w:rPr>
              <w:t xml:space="preserve">Б) </w:t>
            </w:r>
            <w:r w:rsidRPr="00E01D99">
              <w:rPr>
                <w:rFonts w:cstheme="minorHAnsi"/>
                <w:bCs/>
                <w:shd w:val="clear" w:color="auto" w:fill="FFFFFF" w:themeFill="background1"/>
              </w:rPr>
              <w:t>День примирения</w:t>
            </w:r>
            <w:r w:rsidRPr="00E01D99">
              <w:rPr>
                <w:rFonts w:cstheme="minorHAnsi"/>
              </w:rPr>
              <w:t>;</w:t>
            </w:r>
          </w:p>
          <w:p w:rsidR="00EA062E" w:rsidRPr="00E01D99" w:rsidRDefault="00EA062E" w:rsidP="00820F91">
            <w:pPr>
              <w:pStyle w:val="ab"/>
              <w:ind w:left="360"/>
              <w:rPr>
                <w:rFonts w:cstheme="minorHAnsi"/>
              </w:rPr>
            </w:pPr>
            <w:r w:rsidRPr="00E01D99">
              <w:rPr>
                <w:rFonts w:cstheme="minorHAnsi"/>
              </w:rPr>
              <w:t xml:space="preserve">В) </w:t>
            </w:r>
            <w:r w:rsidRPr="00E01D99">
              <w:rPr>
                <w:rFonts w:cstheme="minorHAnsi"/>
                <w:bCs/>
                <w:shd w:val="clear" w:color="auto" w:fill="FFFFFF" w:themeFill="background1"/>
              </w:rPr>
              <w:t>Прощёное воскресенье</w:t>
            </w:r>
            <w:r w:rsidRPr="00E01D99">
              <w:rPr>
                <w:rFonts w:cstheme="minorHAnsi"/>
              </w:rPr>
              <w:t>.</w:t>
            </w:r>
          </w:p>
          <w:p w:rsidR="00EA062E" w:rsidRPr="00D07D6E" w:rsidRDefault="00EA062E" w:rsidP="00820F91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A062E" w:rsidRPr="00D07D6E" w:rsidRDefault="00EA062E" w:rsidP="00820F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062E" w:rsidRPr="009C5423" w:rsidTr="00EA062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A062E" w:rsidRPr="00E01D99" w:rsidRDefault="00EA062E" w:rsidP="00820F91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01D99">
              <w:rPr>
                <w:rFonts w:asciiTheme="majorHAnsi" w:hAnsiTheme="majorHAnsi" w:cs="Arial"/>
                <w:b/>
                <w:bCs/>
                <w:sz w:val="20"/>
                <w:szCs w:val="20"/>
                <w:shd w:val="clear" w:color="auto" w:fill="FFFFFF" w:themeFill="background1"/>
              </w:rPr>
              <w:t>Из какого материала обычно делают чучело на Масленицу?</w:t>
            </w:r>
          </w:p>
          <w:p w:rsidR="00EA062E" w:rsidRPr="00703AA5" w:rsidRDefault="00EA062E" w:rsidP="00820F91">
            <w:pPr>
              <w:pStyle w:val="ab"/>
            </w:pPr>
          </w:p>
          <w:p w:rsidR="00EA062E" w:rsidRPr="00D07D6E" w:rsidRDefault="00EA062E" w:rsidP="00820F91">
            <w:pPr>
              <w:pStyle w:val="ab"/>
              <w:ind w:left="360"/>
            </w:pPr>
            <w:r w:rsidRPr="00E30616">
              <w:t>А</w:t>
            </w:r>
            <w:r w:rsidRPr="002C4660">
              <w:t xml:space="preserve">) </w:t>
            </w:r>
            <w:r>
              <w:t>Сено;</w:t>
            </w:r>
          </w:p>
          <w:p w:rsidR="00EA062E" w:rsidRPr="00D07D6E" w:rsidRDefault="00EA062E" w:rsidP="00820F91">
            <w:pPr>
              <w:pStyle w:val="ab"/>
              <w:ind w:left="360"/>
            </w:pPr>
            <w:r w:rsidRPr="00E30616">
              <w:t>Б</w:t>
            </w:r>
            <w:r w:rsidRPr="002C4660">
              <w:t xml:space="preserve">) </w:t>
            </w:r>
            <w:r>
              <w:t>Солома;</w:t>
            </w:r>
          </w:p>
          <w:p w:rsidR="00EA062E" w:rsidRPr="00D07D6E" w:rsidRDefault="00EA062E" w:rsidP="00820F91">
            <w:pPr>
              <w:pStyle w:val="ab"/>
              <w:ind w:left="360"/>
            </w:pPr>
            <w:r w:rsidRPr="00E30616">
              <w:t>В</w:t>
            </w:r>
            <w:r w:rsidRPr="000A7C2E">
              <w:t xml:space="preserve">) </w:t>
            </w:r>
            <w:r>
              <w:t>Бумага.</w:t>
            </w:r>
          </w:p>
          <w:p w:rsidR="00EA062E" w:rsidRPr="000A7C2E" w:rsidRDefault="00EA062E" w:rsidP="00820F91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A062E" w:rsidRPr="000A7C2E" w:rsidRDefault="00EA062E" w:rsidP="00820F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062E" w:rsidRPr="00D07D6E" w:rsidTr="00EA062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A062E" w:rsidRPr="00B57476" w:rsidRDefault="00EA062E" w:rsidP="00820F91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Что делают с чучелом</w:t>
            </w:r>
            <w:r w:rsidRPr="00B57476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EA062E" w:rsidRPr="00703AA5" w:rsidRDefault="00EA062E" w:rsidP="00820F91">
            <w:pPr>
              <w:pStyle w:val="ab"/>
            </w:pPr>
          </w:p>
          <w:p w:rsidR="00EA062E" w:rsidRPr="00B57476" w:rsidRDefault="00EA062E" w:rsidP="00820F91">
            <w:pPr>
              <w:pStyle w:val="ab"/>
              <w:ind w:left="360"/>
              <w:rPr>
                <w:rFonts w:cstheme="minorHAnsi"/>
                <w:color w:val="000000" w:themeColor="text1"/>
              </w:rPr>
            </w:pPr>
            <w:r w:rsidRPr="00E30616">
              <w:t>А</w:t>
            </w:r>
            <w:r w:rsidRPr="00D07D6E">
              <w:t xml:space="preserve">)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Сжигают</w:t>
            </w:r>
          </w:p>
          <w:p w:rsidR="00EA062E" w:rsidRPr="00B57476" w:rsidRDefault="00EA062E" w:rsidP="00820F91">
            <w:pPr>
              <w:pStyle w:val="ab"/>
              <w:ind w:left="360"/>
              <w:rPr>
                <w:rFonts w:cstheme="minorHAnsi"/>
                <w:color w:val="000000" w:themeColor="text1"/>
              </w:rPr>
            </w:pPr>
            <w:r w:rsidRPr="00B57476">
              <w:rPr>
                <w:rFonts w:cstheme="minorHAnsi"/>
                <w:color w:val="000000" w:themeColor="text1"/>
              </w:rPr>
              <w:t xml:space="preserve">Б)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Наряжают</w:t>
            </w:r>
          </w:p>
          <w:p w:rsidR="00EA062E" w:rsidRPr="00B57476" w:rsidRDefault="00EA062E" w:rsidP="00820F91">
            <w:pPr>
              <w:pStyle w:val="ab"/>
              <w:ind w:left="360"/>
              <w:rPr>
                <w:rFonts w:cstheme="minorHAnsi"/>
                <w:color w:val="000000" w:themeColor="text1"/>
              </w:rPr>
            </w:pPr>
            <w:r w:rsidRPr="00B57476">
              <w:rPr>
                <w:rFonts w:cstheme="minorHAnsi"/>
                <w:color w:val="000000" w:themeColor="text1"/>
              </w:rPr>
              <w:t xml:space="preserve">В) </w:t>
            </w:r>
            <w:r>
              <w:rPr>
                <w:rFonts w:cstheme="minorHAnsi"/>
                <w:color w:val="000000" w:themeColor="text1"/>
              </w:rPr>
              <w:t>Купают</w:t>
            </w:r>
          </w:p>
          <w:p w:rsidR="00EA062E" w:rsidRPr="00D07D6E" w:rsidRDefault="00EA062E" w:rsidP="00820F91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A062E" w:rsidRPr="00D07D6E" w:rsidRDefault="00EA062E" w:rsidP="00820F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27109" w:rsidRPr="00827109" w:rsidRDefault="00827109" w:rsidP="00827109">
      <w:pPr>
        <w:rPr>
          <w:rFonts w:asciiTheme="majorHAnsi" w:hAnsiTheme="majorHAnsi"/>
          <w:sz w:val="20"/>
          <w:szCs w:val="20"/>
        </w:rPr>
      </w:pPr>
    </w:p>
    <w:p w:rsidR="0026650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9E618C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82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827109" w:rsidRDefault="00827109" w:rsidP="00071634">
      <w:pPr>
        <w:rPr>
          <w:rFonts w:asciiTheme="majorHAnsi" w:hAnsiTheme="majorHAnsi"/>
          <w:sz w:val="20"/>
          <w:szCs w:val="20"/>
        </w:rPr>
      </w:pPr>
    </w:p>
    <w:p w:rsidR="00827109" w:rsidRPr="00827109" w:rsidRDefault="00827109" w:rsidP="00827109">
      <w:pPr>
        <w:rPr>
          <w:rFonts w:asciiTheme="majorHAnsi" w:hAnsiTheme="majorHAnsi"/>
          <w:sz w:val="20"/>
          <w:szCs w:val="20"/>
        </w:rPr>
      </w:pPr>
    </w:p>
    <w:p w:rsidR="00827109" w:rsidRPr="00827109" w:rsidRDefault="00827109" w:rsidP="00827109">
      <w:pPr>
        <w:rPr>
          <w:rFonts w:asciiTheme="majorHAnsi" w:hAnsiTheme="majorHAnsi"/>
          <w:sz w:val="20"/>
          <w:szCs w:val="20"/>
        </w:rPr>
      </w:pPr>
    </w:p>
    <w:p w:rsidR="00827109" w:rsidRPr="00827109" w:rsidRDefault="00827109" w:rsidP="00827109">
      <w:pPr>
        <w:rPr>
          <w:rFonts w:asciiTheme="majorHAnsi" w:hAnsiTheme="majorHAnsi"/>
          <w:sz w:val="20"/>
          <w:szCs w:val="20"/>
        </w:rPr>
      </w:pPr>
    </w:p>
    <w:p w:rsidR="00827109" w:rsidRDefault="00827109" w:rsidP="00827109">
      <w:pPr>
        <w:rPr>
          <w:rFonts w:asciiTheme="majorHAnsi" w:hAnsiTheme="majorHAnsi"/>
          <w:sz w:val="20"/>
          <w:szCs w:val="20"/>
        </w:rPr>
      </w:pPr>
    </w:p>
    <w:p w:rsidR="00DD72B9" w:rsidRDefault="00DD72B9" w:rsidP="00827109">
      <w:pPr>
        <w:rPr>
          <w:rFonts w:asciiTheme="majorHAnsi" w:hAnsiTheme="majorHAnsi"/>
          <w:sz w:val="20"/>
          <w:szCs w:val="20"/>
        </w:rPr>
      </w:pPr>
    </w:p>
    <w:p w:rsidR="00827109" w:rsidRPr="00827109" w:rsidRDefault="00827109" w:rsidP="00827109">
      <w:pPr>
        <w:rPr>
          <w:rFonts w:asciiTheme="majorHAnsi" w:hAnsiTheme="majorHAnsi"/>
          <w:sz w:val="20"/>
          <w:szCs w:val="20"/>
        </w:rPr>
      </w:pPr>
    </w:p>
    <w:sectPr w:rsidR="00827109" w:rsidRPr="00827109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751DE6"/>
    <w:multiLevelType w:val="hybridMultilevel"/>
    <w:tmpl w:val="5044B3E4"/>
    <w:lvl w:ilvl="0" w:tplc="D3C6E8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C0039"/>
    <w:multiLevelType w:val="hybridMultilevel"/>
    <w:tmpl w:val="8850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33097"/>
    <w:multiLevelType w:val="hybridMultilevel"/>
    <w:tmpl w:val="4F3A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F4142"/>
    <w:multiLevelType w:val="hybridMultilevel"/>
    <w:tmpl w:val="8560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</w:num>
  <w:num w:numId="17">
    <w:abstractNumId w:val="16"/>
  </w:num>
  <w:num w:numId="18">
    <w:abstractNumId w:val="23"/>
  </w:num>
  <w:num w:numId="19">
    <w:abstractNumId w:val="1"/>
  </w:num>
  <w:num w:numId="20">
    <w:abstractNumId w:val="13"/>
  </w:num>
  <w:num w:numId="21">
    <w:abstractNumId w:val="19"/>
  </w:num>
  <w:num w:numId="22">
    <w:abstractNumId w:val="7"/>
  </w:num>
  <w:num w:numId="23">
    <w:abstractNumId w:val="21"/>
  </w:num>
  <w:num w:numId="24">
    <w:abstractNumId w:val="12"/>
  </w:num>
  <w:num w:numId="25">
    <w:abstractNumId w:val="17"/>
  </w:num>
  <w:num w:numId="26">
    <w:abstractNumId w:val="18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45C15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B4009"/>
    <w:rsid w:val="001C147B"/>
    <w:rsid w:val="001C1A18"/>
    <w:rsid w:val="001C7765"/>
    <w:rsid w:val="001D54CE"/>
    <w:rsid w:val="001D5525"/>
    <w:rsid w:val="001D6C40"/>
    <w:rsid w:val="001D7712"/>
    <w:rsid w:val="001E7393"/>
    <w:rsid w:val="00214331"/>
    <w:rsid w:val="00221D07"/>
    <w:rsid w:val="002224B1"/>
    <w:rsid w:val="0022598B"/>
    <w:rsid w:val="00226E03"/>
    <w:rsid w:val="00230729"/>
    <w:rsid w:val="00230B93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E72F5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50B"/>
    <w:rsid w:val="00335B19"/>
    <w:rsid w:val="003502AB"/>
    <w:rsid w:val="0035201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4D37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867E0"/>
    <w:rsid w:val="00493405"/>
    <w:rsid w:val="004A4A03"/>
    <w:rsid w:val="004A5EC5"/>
    <w:rsid w:val="004A67F1"/>
    <w:rsid w:val="004B2511"/>
    <w:rsid w:val="004B2B99"/>
    <w:rsid w:val="004C026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54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63B5"/>
    <w:rsid w:val="00647666"/>
    <w:rsid w:val="0065107C"/>
    <w:rsid w:val="00651096"/>
    <w:rsid w:val="00655251"/>
    <w:rsid w:val="00662494"/>
    <w:rsid w:val="00663D96"/>
    <w:rsid w:val="006705E8"/>
    <w:rsid w:val="00672E3B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417C"/>
    <w:rsid w:val="006F6271"/>
    <w:rsid w:val="00703AA5"/>
    <w:rsid w:val="00706135"/>
    <w:rsid w:val="00710204"/>
    <w:rsid w:val="00711216"/>
    <w:rsid w:val="00713F30"/>
    <w:rsid w:val="007142A0"/>
    <w:rsid w:val="0071699B"/>
    <w:rsid w:val="00730496"/>
    <w:rsid w:val="00734693"/>
    <w:rsid w:val="00735FE9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27109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029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A559A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1A0"/>
    <w:rsid w:val="009767F5"/>
    <w:rsid w:val="00982F3C"/>
    <w:rsid w:val="009877A4"/>
    <w:rsid w:val="009909E8"/>
    <w:rsid w:val="00990AF4"/>
    <w:rsid w:val="00995833"/>
    <w:rsid w:val="009B0053"/>
    <w:rsid w:val="009C2481"/>
    <w:rsid w:val="009C3852"/>
    <w:rsid w:val="009C6EC0"/>
    <w:rsid w:val="009D313B"/>
    <w:rsid w:val="009D3338"/>
    <w:rsid w:val="009D4687"/>
    <w:rsid w:val="009E55E9"/>
    <w:rsid w:val="009E618C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2266"/>
    <w:rsid w:val="00AD57EA"/>
    <w:rsid w:val="00AE2985"/>
    <w:rsid w:val="00AE32FD"/>
    <w:rsid w:val="00AE65F1"/>
    <w:rsid w:val="00AE786A"/>
    <w:rsid w:val="00AF0210"/>
    <w:rsid w:val="00AF2059"/>
    <w:rsid w:val="00B01094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39EA"/>
    <w:rsid w:val="00B8008D"/>
    <w:rsid w:val="00B878D1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17166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92A"/>
    <w:rsid w:val="00CF4B2A"/>
    <w:rsid w:val="00CF62C7"/>
    <w:rsid w:val="00CF683D"/>
    <w:rsid w:val="00D006E9"/>
    <w:rsid w:val="00D068D1"/>
    <w:rsid w:val="00D142E3"/>
    <w:rsid w:val="00D20545"/>
    <w:rsid w:val="00D22AD1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774A9"/>
    <w:rsid w:val="00D86009"/>
    <w:rsid w:val="00D86F57"/>
    <w:rsid w:val="00D93988"/>
    <w:rsid w:val="00D94838"/>
    <w:rsid w:val="00D963FB"/>
    <w:rsid w:val="00DA136C"/>
    <w:rsid w:val="00DA66B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0790"/>
    <w:rsid w:val="00E21119"/>
    <w:rsid w:val="00E25A62"/>
    <w:rsid w:val="00E30616"/>
    <w:rsid w:val="00E351F9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062E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A70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5">
    <w:name w:val="c5"/>
    <w:basedOn w:val="a0"/>
    <w:rsid w:val="00C17166"/>
  </w:style>
  <w:style w:type="character" w:customStyle="1" w:styleId="c10">
    <w:name w:val="c10"/>
    <w:basedOn w:val="a0"/>
    <w:rsid w:val="00C17166"/>
  </w:style>
  <w:style w:type="character" w:customStyle="1" w:styleId="c3">
    <w:name w:val="c3"/>
    <w:basedOn w:val="a0"/>
    <w:rsid w:val="00C17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407</cp:revision>
  <dcterms:created xsi:type="dcterms:W3CDTF">2016-01-15T15:44:00Z</dcterms:created>
  <dcterms:modified xsi:type="dcterms:W3CDTF">2025-08-10T10:13:00Z</dcterms:modified>
</cp:coreProperties>
</file>