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20EA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20EAE" w:rsidRPr="00820EAE">
        <w:rPr>
          <w:rFonts w:asciiTheme="majorHAnsi" w:hAnsiTheme="majorHAnsi" w:cstheme="minorHAnsi"/>
          <w:b/>
        </w:rPr>
        <w:t>Магия аппликации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20EAE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5B14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0EAE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5D87-2478-4B7A-9AB2-C7BF0441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2022-12-12T11:23:00Z</dcterms:modified>
</cp:coreProperties>
</file>