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F8" w:rsidRPr="00246598" w:rsidRDefault="00BA29F8" w:rsidP="00BA29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6598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BA29F8" w:rsidRPr="00246598" w:rsidRDefault="00BA29F8" w:rsidP="00BA29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6598">
        <w:rPr>
          <w:rFonts w:ascii="Times New Roman" w:eastAsia="Calibri" w:hAnsi="Times New Roman" w:cs="Times New Roman"/>
          <w:sz w:val="28"/>
          <w:szCs w:val="28"/>
        </w:rPr>
        <w:t xml:space="preserve"> «Средняя общеобразовательная школа» с. Керес </w:t>
      </w:r>
    </w:p>
    <w:p w:rsidR="00BA29F8" w:rsidRPr="00246598" w:rsidRDefault="00BA29F8" w:rsidP="00BA29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1E1B" w:rsidRDefault="00541E1B"/>
    <w:p w:rsidR="00BA29F8" w:rsidRDefault="00BA29F8"/>
    <w:p w:rsidR="007F3DB5" w:rsidRDefault="007F3DB5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145C" w:rsidRPr="008467D2" w:rsidRDefault="008467D2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Номинация: </w:t>
      </w:r>
      <w:r w:rsidR="00D5145C" w:rsidRPr="008467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Методические рекомендации</w:t>
      </w:r>
    </w:p>
    <w:p w:rsidR="008A380E" w:rsidRDefault="008467D2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8A380E">
        <w:rPr>
          <w:rFonts w:ascii="Times New Roman" w:eastAsia="Times New Roman" w:hAnsi="Times New Roman" w:cs="Times New Roman"/>
          <w:sz w:val="32"/>
          <w:szCs w:val="32"/>
          <w:lang w:eastAsia="ru-RU"/>
        </w:rPr>
        <w:t>ема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D5145C" w:rsidRPr="008467D2" w:rsidRDefault="00D5145C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«</w:t>
      </w:r>
      <w:r w:rsidR="007C1E2E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Использование</w:t>
      </w:r>
      <w:r w:rsidR="008467D2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A380E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приема работы с </w:t>
      </w:r>
      <w:r w:rsidR="00E4355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фоамираном</w:t>
      </w:r>
      <w:r w:rsidR="007C1E2E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на уроках технологии</w:t>
      </w:r>
      <w:r w:rsidR="000A6391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»</w:t>
      </w:r>
    </w:p>
    <w:p w:rsidR="00D5145C" w:rsidRPr="00DE682F" w:rsidRDefault="00D5145C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DE682F" w:rsidRDefault="0011437B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</w:t>
      </w:r>
      <w:r w:rsidR="00D5145C" w:rsidRPr="00DE682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145C" w:rsidRPr="00DE682F" w:rsidRDefault="00D5145C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682F">
        <w:rPr>
          <w:rFonts w:ascii="Times New Roman" w:hAnsi="Times New Roman" w:cs="Times New Roman"/>
          <w:sz w:val="28"/>
          <w:szCs w:val="28"/>
        </w:rPr>
        <w:t xml:space="preserve">Зюзева Мария Николаевна, </w:t>
      </w:r>
    </w:p>
    <w:p w:rsidR="00D5145C" w:rsidRDefault="00D5145C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682F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0A6391" w:rsidRDefault="000A6391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«СОШ»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ерес</w:t>
      </w:r>
      <w:proofErr w:type="spellEnd"/>
    </w:p>
    <w:p w:rsidR="00075F40" w:rsidRPr="00075F40" w:rsidRDefault="00075F40" w:rsidP="00075F40">
      <w:pPr>
        <w:jc w:val="right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zyuzewa.maria25@mail.ru</w:t>
      </w:r>
    </w:p>
    <w:p w:rsidR="00D5145C" w:rsidRPr="00DE682F" w:rsidRDefault="00D5145C" w:rsidP="00D5145C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Default="0084230A" w:rsidP="00075F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с.Керес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2022</w:t>
      </w:r>
      <w:bookmarkStart w:id="0" w:name="_GoBack"/>
      <w:bookmarkEnd w:id="0"/>
    </w:p>
    <w:p w:rsidR="0084230A" w:rsidRPr="00531C52" w:rsidRDefault="0084230A" w:rsidP="00075F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9F8" w:rsidRPr="00075F40" w:rsidRDefault="00F42B55" w:rsidP="00075F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предназначены педагогам, по предмету технология, педагогам дополнительног</w:t>
      </w:r>
      <w:r w:rsidR="002A0EA9" w:rsidRPr="00075F40">
        <w:rPr>
          <w:rFonts w:ascii="Times New Roman" w:hAnsi="Times New Roman" w:cs="Times New Roman"/>
          <w:sz w:val="28"/>
          <w:szCs w:val="28"/>
        </w:rPr>
        <w:t xml:space="preserve">о образования, а также тем, кто занимается прикладным творчеством с детьми 11 лет и старше. </w:t>
      </w:r>
    </w:p>
    <w:p w:rsidR="00E92E5F" w:rsidRPr="00075F40" w:rsidRDefault="00E92E5F" w:rsidP="00075F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В рекомендаци</w:t>
      </w:r>
      <w:r w:rsidR="00B8539F" w:rsidRPr="00075F40">
        <w:rPr>
          <w:rFonts w:ascii="Times New Roman" w:hAnsi="Times New Roman" w:cs="Times New Roman"/>
          <w:sz w:val="28"/>
          <w:szCs w:val="28"/>
        </w:rPr>
        <w:t>ях подробно изложено содержание</w:t>
      </w:r>
      <w:r w:rsidRPr="00075F40">
        <w:rPr>
          <w:rFonts w:ascii="Times New Roman" w:hAnsi="Times New Roman" w:cs="Times New Roman"/>
          <w:sz w:val="28"/>
          <w:szCs w:val="28"/>
        </w:rPr>
        <w:t xml:space="preserve"> по работе и испол</w:t>
      </w:r>
      <w:r w:rsidR="00B8539F" w:rsidRPr="00075F40">
        <w:rPr>
          <w:rFonts w:ascii="Times New Roman" w:hAnsi="Times New Roman" w:cs="Times New Roman"/>
          <w:sz w:val="28"/>
          <w:szCs w:val="28"/>
        </w:rPr>
        <w:t xml:space="preserve">ьзовании современного материала -  </w:t>
      </w:r>
      <w:r w:rsidR="00694F17" w:rsidRPr="00075F40">
        <w:rPr>
          <w:rFonts w:ascii="Times New Roman" w:hAnsi="Times New Roman" w:cs="Times New Roman"/>
          <w:sz w:val="28"/>
          <w:szCs w:val="28"/>
        </w:rPr>
        <w:t>фоамиран</w:t>
      </w:r>
      <w:r w:rsidR="00B8539F" w:rsidRPr="00075F40">
        <w:rPr>
          <w:rFonts w:ascii="Times New Roman" w:hAnsi="Times New Roman" w:cs="Times New Roman"/>
          <w:sz w:val="28"/>
          <w:szCs w:val="28"/>
        </w:rPr>
        <w:t xml:space="preserve">а </w:t>
      </w:r>
      <w:r w:rsidR="00694F17" w:rsidRPr="00075F40">
        <w:rPr>
          <w:rFonts w:ascii="Times New Roman" w:hAnsi="Times New Roman" w:cs="Times New Roman"/>
          <w:sz w:val="28"/>
          <w:szCs w:val="28"/>
        </w:rPr>
        <w:t xml:space="preserve"> на уроках технологии. </w:t>
      </w:r>
    </w:p>
    <w:p w:rsidR="00BC49B1" w:rsidRPr="00075F40" w:rsidRDefault="00BC49B1" w:rsidP="00075F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Практическая значимость имеет, представленн</w:t>
      </w:r>
      <w:r w:rsidR="00734987" w:rsidRPr="00075F40">
        <w:rPr>
          <w:rFonts w:ascii="Times New Roman" w:hAnsi="Times New Roman" w:cs="Times New Roman"/>
          <w:sz w:val="28"/>
          <w:szCs w:val="28"/>
        </w:rPr>
        <w:t>ый мастер-класс</w:t>
      </w:r>
      <w:r w:rsidRPr="00075F40">
        <w:rPr>
          <w:rFonts w:ascii="Times New Roman" w:hAnsi="Times New Roman" w:cs="Times New Roman"/>
          <w:sz w:val="28"/>
          <w:szCs w:val="28"/>
        </w:rPr>
        <w:t xml:space="preserve"> «Заколка – цветок» из фоамирана. Материал будет полезен в методическую копилку педагогам, занимающим развитием творческих способностей учащихся. </w:t>
      </w:r>
    </w:p>
    <w:p w:rsidR="00694F17" w:rsidRPr="00075F40" w:rsidRDefault="00694F17" w:rsidP="00075F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F17" w:rsidRPr="00075F40" w:rsidRDefault="00694F17" w:rsidP="00075F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b/>
          <w:sz w:val="28"/>
          <w:szCs w:val="28"/>
        </w:rPr>
        <w:t>Автор-составитель: Зюзева Мария Николаевна</w:t>
      </w:r>
      <w:r w:rsidR="009C3D5E" w:rsidRPr="00075F40">
        <w:rPr>
          <w:rFonts w:ascii="Times New Roman" w:hAnsi="Times New Roman" w:cs="Times New Roman"/>
          <w:sz w:val="28"/>
          <w:szCs w:val="28"/>
        </w:rPr>
        <w:t xml:space="preserve">, учитель технологии и ИЗО, в МОУ «СОШ» </w:t>
      </w:r>
      <w:proofErr w:type="spellStart"/>
      <w:r w:rsidR="009C3D5E" w:rsidRPr="00075F4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C3D5E" w:rsidRPr="00075F4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C3D5E" w:rsidRPr="00075F40">
        <w:rPr>
          <w:rFonts w:ascii="Times New Roman" w:hAnsi="Times New Roman" w:cs="Times New Roman"/>
          <w:sz w:val="28"/>
          <w:szCs w:val="28"/>
        </w:rPr>
        <w:t>ерес</w:t>
      </w:r>
      <w:proofErr w:type="spellEnd"/>
      <w:r w:rsidR="009C3D5E" w:rsidRPr="00075F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F40" w:rsidRDefault="00075F40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Pr="00075F40" w:rsidRDefault="00C75926" w:rsidP="00C7592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F4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D7F07" w:rsidRPr="00075F40" w:rsidRDefault="008D7F07" w:rsidP="00CE4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Пояснит</w:t>
      </w:r>
      <w:r w:rsidR="00075F40">
        <w:rPr>
          <w:rFonts w:ascii="Times New Roman" w:hAnsi="Times New Roman" w:cs="Times New Roman"/>
          <w:sz w:val="28"/>
          <w:szCs w:val="28"/>
        </w:rPr>
        <w:t>ельная записка………………………………………………………….</w:t>
      </w:r>
      <w:r w:rsidRPr="00075F40">
        <w:rPr>
          <w:rFonts w:ascii="Times New Roman" w:hAnsi="Times New Roman" w:cs="Times New Roman"/>
          <w:sz w:val="28"/>
          <w:szCs w:val="28"/>
        </w:rPr>
        <w:t>4</w:t>
      </w:r>
    </w:p>
    <w:p w:rsidR="008D7F07" w:rsidRPr="00075F40" w:rsidRDefault="00CE4F40" w:rsidP="00CE4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1.</w:t>
      </w:r>
      <w:r w:rsidR="005857DF" w:rsidRPr="00075F40">
        <w:rPr>
          <w:rFonts w:ascii="Times New Roman" w:hAnsi="Times New Roman" w:cs="Times New Roman"/>
          <w:sz w:val="28"/>
          <w:szCs w:val="28"/>
        </w:rPr>
        <w:t xml:space="preserve"> Исторический аспект появления фоамирана и обосновать особенности работы использования фоамирана </w:t>
      </w:r>
      <w:r w:rsidR="002706EA" w:rsidRPr="00075F40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075F40">
        <w:rPr>
          <w:rFonts w:ascii="Times New Roman" w:hAnsi="Times New Roman" w:cs="Times New Roman"/>
          <w:sz w:val="28"/>
          <w:szCs w:val="28"/>
        </w:rPr>
        <w:t>…..………</w:t>
      </w:r>
      <w:r w:rsidR="00D02CAA" w:rsidRPr="00075F40">
        <w:rPr>
          <w:rFonts w:ascii="Times New Roman" w:hAnsi="Times New Roman" w:cs="Times New Roman"/>
          <w:sz w:val="28"/>
          <w:szCs w:val="28"/>
        </w:rPr>
        <w:t>5</w:t>
      </w:r>
    </w:p>
    <w:p w:rsidR="002706EA" w:rsidRPr="00075F40" w:rsidRDefault="00CE4F40" w:rsidP="00CE4F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2.</w:t>
      </w:r>
      <w:r w:rsidR="005857DF" w:rsidRPr="00075F40">
        <w:rPr>
          <w:rFonts w:ascii="Times New Roman" w:hAnsi="Times New Roman" w:cs="Times New Roman"/>
          <w:sz w:val="28"/>
          <w:szCs w:val="28"/>
        </w:rPr>
        <w:t xml:space="preserve"> Обучение педагогов и учащихся приему работы с фоамираном и ознакомить с содержанием мастер-класса, на примере выполнения «Заколка-цветок» для волос………</w:t>
      </w:r>
      <w:r w:rsidR="00075F40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857DF" w:rsidRPr="00075F40">
        <w:rPr>
          <w:rFonts w:ascii="Times New Roman" w:hAnsi="Times New Roman" w:cs="Times New Roman"/>
          <w:sz w:val="28"/>
          <w:szCs w:val="28"/>
        </w:rPr>
        <w:t>..</w:t>
      </w:r>
      <w:r w:rsidR="003A6202" w:rsidRPr="00075F40">
        <w:rPr>
          <w:rFonts w:ascii="Times New Roman" w:hAnsi="Times New Roman" w:cs="Times New Roman"/>
          <w:sz w:val="28"/>
          <w:szCs w:val="28"/>
        </w:rPr>
        <w:t>8</w:t>
      </w:r>
    </w:p>
    <w:p w:rsidR="002706EA" w:rsidRPr="00075F40" w:rsidRDefault="002706EA" w:rsidP="00270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6EA" w:rsidRPr="00075F40" w:rsidRDefault="002706EA" w:rsidP="00CE4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075F40">
        <w:rPr>
          <w:rFonts w:ascii="Times New Roman" w:hAnsi="Times New Roman" w:cs="Times New Roman"/>
          <w:sz w:val="28"/>
          <w:szCs w:val="28"/>
        </w:rPr>
        <w:t>…………</w:t>
      </w:r>
      <w:r w:rsidR="00CE4F40" w:rsidRPr="00075F40">
        <w:rPr>
          <w:rFonts w:ascii="Times New Roman" w:hAnsi="Times New Roman" w:cs="Times New Roman"/>
          <w:sz w:val="28"/>
          <w:szCs w:val="28"/>
        </w:rPr>
        <w:t>.</w:t>
      </w:r>
      <w:r w:rsidR="003A6202" w:rsidRPr="00075F40">
        <w:rPr>
          <w:rFonts w:ascii="Times New Roman" w:hAnsi="Times New Roman" w:cs="Times New Roman"/>
          <w:sz w:val="28"/>
          <w:szCs w:val="28"/>
        </w:rPr>
        <w:t>10</w:t>
      </w:r>
    </w:p>
    <w:p w:rsidR="002706EA" w:rsidRPr="00075F40" w:rsidRDefault="002706EA" w:rsidP="002706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6EA" w:rsidRPr="00075F40" w:rsidRDefault="002706EA" w:rsidP="00CE4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</w:t>
      </w:r>
      <w:r w:rsidR="00075F40">
        <w:rPr>
          <w:rFonts w:ascii="Times New Roman" w:hAnsi="Times New Roman" w:cs="Times New Roman"/>
          <w:sz w:val="28"/>
          <w:szCs w:val="28"/>
        </w:rPr>
        <w:t>……</w:t>
      </w:r>
      <w:r w:rsidR="00A366AA" w:rsidRPr="00075F40">
        <w:rPr>
          <w:rFonts w:ascii="Times New Roman" w:hAnsi="Times New Roman" w:cs="Times New Roman"/>
          <w:sz w:val="28"/>
          <w:szCs w:val="28"/>
        </w:rPr>
        <w:t>…….11</w:t>
      </w:r>
    </w:p>
    <w:p w:rsidR="002706EA" w:rsidRPr="00075F40" w:rsidRDefault="002706EA" w:rsidP="002706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706EA" w:rsidRPr="00075F40" w:rsidRDefault="002706EA" w:rsidP="00CE4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F40">
        <w:rPr>
          <w:rFonts w:ascii="Times New Roman" w:hAnsi="Times New Roman" w:cs="Times New Roman"/>
          <w:sz w:val="28"/>
          <w:szCs w:val="28"/>
        </w:rPr>
        <w:t>П</w:t>
      </w:r>
      <w:r w:rsidR="00075F40">
        <w:rPr>
          <w:rFonts w:ascii="Times New Roman" w:hAnsi="Times New Roman" w:cs="Times New Roman"/>
          <w:sz w:val="28"/>
          <w:szCs w:val="28"/>
        </w:rPr>
        <w:t>риложения…………………………………………………………</w:t>
      </w:r>
      <w:r w:rsidR="00A366AA" w:rsidRPr="00075F40">
        <w:rPr>
          <w:rFonts w:ascii="Times New Roman" w:hAnsi="Times New Roman" w:cs="Times New Roman"/>
          <w:sz w:val="28"/>
          <w:szCs w:val="28"/>
        </w:rPr>
        <w:t>………….12</w:t>
      </w:r>
    </w:p>
    <w:p w:rsidR="008D7F07" w:rsidRPr="00075F40" w:rsidRDefault="008D7F07" w:rsidP="008D7F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58F" w:rsidRDefault="0025458F" w:rsidP="00C7592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458F" w:rsidRPr="00C75926" w:rsidRDefault="0025458F" w:rsidP="00C7592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4F17" w:rsidRPr="00E83C87" w:rsidRDefault="00694F17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960" w:rsidRPr="00E83C87" w:rsidRDefault="007D2960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29F8" w:rsidRDefault="00BA29F8"/>
    <w:p w:rsidR="00BA29F8" w:rsidRDefault="00BA29F8"/>
    <w:p w:rsidR="00BA29F8" w:rsidRDefault="00BA29F8"/>
    <w:p w:rsidR="00BA29F8" w:rsidRDefault="00BA29F8"/>
    <w:p w:rsidR="0093754F" w:rsidRDefault="0093754F" w:rsidP="00075F40"/>
    <w:p w:rsidR="00075F40" w:rsidRDefault="00075F40" w:rsidP="00075F40">
      <w:pPr>
        <w:rPr>
          <w:rFonts w:ascii="Times New Roman" w:hAnsi="Times New Roman" w:cs="Times New Roman"/>
          <w:b/>
          <w:sz w:val="28"/>
          <w:szCs w:val="28"/>
        </w:rPr>
      </w:pPr>
    </w:p>
    <w:p w:rsidR="001178DB" w:rsidRDefault="001178DB" w:rsidP="00117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29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3754F" w:rsidRPr="00513D25" w:rsidRDefault="008354BA" w:rsidP="00513D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D25">
        <w:rPr>
          <w:rFonts w:ascii="Times New Roman" w:hAnsi="Times New Roman" w:cs="Times New Roman"/>
          <w:sz w:val="28"/>
          <w:szCs w:val="24"/>
        </w:rPr>
        <w:t>Наиболее распространенный на сегодняшний день, из современных</w:t>
      </w:r>
      <w:r w:rsidR="00B8539F" w:rsidRPr="00513D25">
        <w:rPr>
          <w:rFonts w:ascii="Times New Roman" w:hAnsi="Times New Roman" w:cs="Times New Roman"/>
          <w:sz w:val="28"/>
          <w:szCs w:val="24"/>
        </w:rPr>
        <w:t xml:space="preserve"> </w:t>
      </w:r>
      <w:r w:rsidR="0093754F" w:rsidRPr="00513D25">
        <w:rPr>
          <w:rFonts w:ascii="Times New Roman" w:hAnsi="Times New Roman" w:cs="Times New Roman"/>
          <w:sz w:val="28"/>
          <w:szCs w:val="24"/>
        </w:rPr>
        <w:t xml:space="preserve">материалов для творчества можно назвать фоамиран. Из него можно сделать довольно много разнообразных вещей, и при этом работать с ним очень легко и просто. Фоамиран – это достаточно новый для России материал, получивший самое широкое применение. Фоамиран или </w:t>
      </w:r>
      <w:proofErr w:type="spellStart"/>
      <w:r w:rsidR="0093754F" w:rsidRPr="00513D25">
        <w:rPr>
          <w:rFonts w:ascii="Times New Roman" w:hAnsi="Times New Roman" w:cs="Times New Roman"/>
          <w:sz w:val="28"/>
          <w:szCs w:val="24"/>
        </w:rPr>
        <w:t>фом</w:t>
      </w:r>
      <w:proofErr w:type="spellEnd"/>
      <w:r w:rsidR="0093754F" w:rsidRPr="00513D25">
        <w:rPr>
          <w:rFonts w:ascii="Times New Roman" w:hAnsi="Times New Roman" w:cs="Times New Roman"/>
          <w:sz w:val="28"/>
          <w:szCs w:val="24"/>
        </w:rPr>
        <w:t xml:space="preserve"> - это тонкие листы вспененной резины. За нежную и шелковистую текстуру этот материал часто называют «искусственной замшей» или «пластичной замшей».</w:t>
      </w:r>
    </w:p>
    <w:p w:rsidR="00FB2B6C" w:rsidRPr="00513D25" w:rsidRDefault="0093754F" w:rsidP="00513D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D25">
        <w:rPr>
          <w:rFonts w:ascii="Times New Roman" w:hAnsi="Times New Roman" w:cs="Times New Roman"/>
          <w:sz w:val="28"/>
          <w:szCs w:val="24"/>
        </w:rPr>
        <w:t xml:space="preserve">Фоамиран очень </w:t>
      </w:r>
      <w:proofErr w:type="gramStart"/>
      <w:r w:rsidRPr="00513D25">
        <w:rPr>
          <w:rFonts w:ascii="Times New Roman" w:hAnsi="Times New Roman" w:cs="Times New Roman"/>
          <w:sz w:val="28"/>
          <w:szCs w:val="24"/>
        </w:rPr>
        <w:t>пластичен</w:t>
      </w:r>
      <w:proofErr w:type="gramEnd"/>
      <w:r w:rsidRPr="00513D25">
        <w:rPr>
          <w:rFonts w:ascii="Times New Roman" w:hAnsi="Times New Roman" w:cs="Times New Roman"/>
          <w:sz w:val="28"/>
          <w:szCs w:val="24"/>
        </w:rPr>
        <w:t xml:space="preserve">, износостоек, прекрасно держит заданную форму, легко тонируется. Поэтому </w:t>
      </w:r>
      <w:proofErr w:type="spellStart"/>
      <w:r w:rsidRPr="00513D25">
        <w:rPr>
          <w:rFonts w:ascii="Times New Roman" w:hAnsi="Times New Roman" w:cs="Times New Roman"/>
          <w:sz w:val="28"/>
          <w:szCs w:val="24"/>
        </w:rPr>
        <w:t>фом</w:t>
      </w:r>
      <w:proofErr w:type="spellEnd"/>
      <w:r w:rsidRPr="00513D25">
        <w:rPr>
          <w:rFonts w:ascii="Times New Roman" w:hAnsi="Times New Roman" w:cs="Times New Roman"/>
          <w:sz w:val="28"/>
          <w:szCs w:val="24"/>
        </w:rPr>
        <w:t xml:space="preserve"> - идеальный материал для изготовления украшений. Его можно мыть. Фоамиран подходит для интерьерных композиций и декора. Из него легко создавать вырубки и использовать в самых различных видах творчества.</w:t>
      </w:r>
    </w:p>
    <w:p w:rsidR="006D1299" w:rsidRPr="00513D25" w:rsidRDefault="0093754F" w:rsidP="00513D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D25">
        <w:rPr>
          <w:rFonts w:ascii="Times New Roman" w:hAnsi="Times New Roman" w:cs="Times New Roman"/>
          <w:sz w:val="28"/>
          <w:szCs w:val="24"/>
        </w:rPr>
        <w:t>Цветы из фоамир</w:t>
      </w:r>
      <w:r w:rsidR="00FB2B6C" w:rsidRPr="00513D25">
        <w:rPr>
          <w:rFonts w:ascii="Times New Roman" w:hAnsi="Times New Roman" w:cs="Times New Roman"/>
          <w:sz w:val="28"/>
          <w:szCs w:val="24"/>
        </w:rPr>
        <w:t xml:space="preserve">ана необыкновенно реалистичны и </w:t>
      </w:r>
      <w:r w:rsidRPr="00513D25">
        <w:rPr>
          <w:rFonts w:ascii="Times New Roman" w:hAnsi="Times New Roman" w:cs="Times New Roman"/>
          <w:sz w:val="28"/>
          <w:szCs w:val="24"/>
        </w:rPr>
        <w:t>красивы. Их легко можно использовать не только в виде украшений, но и для декорирования предметов интерьера – зажимов для штор, рам, зеркал, создания панно и многого другого. Эта методическая разработка подготовлена специально для тех, кто только начинает делать свои первые шаги в работе с фоамираном. Реалистичные цветы из фоамирана удивляют своим видом и вызывают восторг. Они так великолепны, что их очень тяжело отличить от живых цветов. Розы из фоамирана являются одним из наиболее популярных объектов для рукодельниц. Роза очень любима многими женщинами и является</w:t>
      </w:r>
      <w:r w:rsidRPr="00513D25">
        <w:rPr>
          <w:rFonts w:ascii="Times New Roman" w:hAnsi="Times New Roman" w:cs="Times New Roman"/>
          <w:color w:val="000000"/>
          <w:sz w:val="28"/>
          <w:szCs w:val="24"/>
        </w:rPr>
        <w:t xml:space="preserve"> одним из самых благородных и красивых цветов во всем мире.</w:t>
      </w:r>
    </w:p>
    <w:p w:rsidR="00EA6437" w:rsidRPr="00513D25" w:rsidRDefault="001F6EB9" w:rsidP="00513D25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513D25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Цель: </w:t>
      </w:r>
      <w:r w:rsidR="00B8539F" w:rsidRPr="00513D25">
        <w:rPr>
          <w:rFonts w:ascii="Times New Roman" w:hAnsi="Times New Roman" w:cs="Times New Roman"/>
          <w:color w:val="000000"/>
          <w:sz w:val="28"/>
          <w:szCs w:val="24"/>
        </w:rPr>
        <w:t>научить педаг</w:t>
      </w:r>
      <w:r w:rsidR="00F34021" w:rsidRPr="00513D25">
        <w:rPr>
          <w:rFonts w:ascii="Times New Roman" w:hAnsi="Times New Roman" w:cs="Times New Roman"/>
          <w:color w:val="000000"/>
          <w:sz w:val="28"/>
          <w:szCs w:val="24"/>
        </w:rPr>
        <w:t>огов и учащихся</w:t>
      </w:r>
      <w:r w:rsidR="00B8539F" w:rsidRPr="00513D25">
        <w:rPr>
          <w:rFonts w:ascii="Times New Roman" w:hAnsi="Times New Roman" w:cs="Times New Roman"/>
          <w:color w:val="000000"/>
          <w:sz w:val="28"/>
          <w:szCs w:val="24"/>
        </w:rPr>
        <w:t xml:space="preserve"> приему работы с фоамираном</w:t>
      </w:r>
      <w:r w:rsidR="00F34021" w:rsidRPr="00513D2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FC122A" w:rsidRPr="00513D25">
        <w:rPr>
          <w:rFonts w:ascii="Times New Roman" w:hAnsi="Times New Roman" w:cs="Times New Roman"/>
          <w:color w:val="000000"/>
          <w:sz w:val="28"/>
          <w:szCs w:val="24"/>
        </w:rPr>
        <w:t>на уроках техно</w:t>
      </w:r>
      <w:r w:rsidR="00F34021" w:rsidRPr="00513D25">
        <w:rPr>
          <w:rFonts w:ascii="Times New Roman" w:hAnsi="Times New Roman" w:cs="Times New Roman"/>
          <w:color w:val="000000"/>
          <w:sz w:val="28"/>
          <w:szCs w:val="24"/>
        </w:rPr>
        <w:t xml:space="preserve">логии и внеурочной деятельности. </w:t>
      </w:r>
    </w:p>
    <w:p w:rsidR="005C01B4" w:rsidRPr="00513D25" w:rsidRDefault="005C01B4" w:rsidP="00513D25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513D25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Задачи: </w:t>
      </w:r>
    </w:p>
    <w:p w:rsidR="008256CA" w:rsidRPr="00513D25" w:rsidRDefault="00B8539F" w:rsidP="00513D25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13D25">
        <w:rPr>
          <w:rFonts w:ascii="Times New Roman" w:hAnsi="Times New Roman" w:cs="Times New Roman"/>
          <w:sz w:val="28"/>
          <w:szCs w:val="24"/>
        </w:rPr>
        <w:t>Изучить истор</w:t>
      </w:r>
      <w:r w:rsidR="00C76886" w:rsidRPr="00513D25">
        <w:rPr>
          <w:rFonts w:ascii="Times New Roman" w:hAnsi="Times New Roman" w:cs="Times New Roman"/>
          <w:sz w:val="28"/>
          <w:szCs w:val="24"/>
        </w:rPr>
        <w:t>ический</w:t>
      </w:r>
      <w:r w:rsidRPr="00513D25">
        <w:rPr>
          <w:rFonts w:ascii="Times New Roman" w:hAnsi="Times New Roman" w:cs="Times New Roman"/>
          <w:sz w:val="28"/>
          <w:szCs w:val="24"/>
        </w:rPr>
        <w:t xml:space="preserve"> асп</w:t>
      </w:r>
      <w:r w:rsidR="00C76886" w:rsidRPr="00513D25">
        <w:rPr>
          <w:rFonts w:ascii="Times New Roman" w:hAnsi="Times New Roman" w:cs="Times New Roman"/>
          <w:sz w:val="28"/>
          <w:szCs w:val="24"/>
        </w:rPr>
        <w:t>ект</w:t>
      </w:r>
      <w:r w:rsidRPr="00513D25">
        <w:rPr>
          <w:rFonts w:ascii="Times New Roman" w:hAnsi="Times New Roman" w:cs="Times New Roman"/>
          <w:sz w:val="28"/>
          <w:szCs w:val="24"/>
        </w:rPr>
        <w:t xml:space="preserve"> появл</w:t>
      </w:r>
      <w:r w:rsidR="00C76886" w:rsidRPr="00513D25">
        <w:rPr>
          <w:rFonts w:ascii="Times New Roman" w:hAnsi="Times New Roman" w:cs="Times New Roman"/>
          <w:sz w:val="28"/>
          <w:szCs w:val="24"/>
        </w:rPr>
        <w:t>ения фоа</w:t>
      </w:r>
      <w:r w:rsidRPr="00513D25">
        <w:rPr>
          <w:rFonts w:ascii="Times New Roman" w:hAnsi="Times New Roman" w:cs="Times New Roman"/>
          <w:sz w:val="28"/>
          <w:szCs w:val="24"/>
        </w:rPr>
        <w:t>ми</w:t>
      </w:r>
      <w:r w:rsidR="00C76886" w:rsidRPr="00513D25">
        <w:rPr>
          <w:rFonts w:ascii="Times New Roman" w:hAnsi="Times New Roman" w:cs="Times New Roman"/>
          <w:sz w:val="28"/>
          <w:szCs w:val="24"/>
        </w:rPr>
        <w:t>рана и о</w:t>
      </w:r>
      <w:r w:rsidR="00D42351" w:rsidRPr="00513D25">
        <w:rPr>
          <w:rFonts w:ascii="Times New Roman" w:hAnsi="Times New Roman" w:cs="Times New Roman"/>
          <w:sz w:val="28"/>
          <w:szCs w:val="24"/>
        </w:rPr>
        <w:t>босновать</w:t>
      </w:r>
      <w:r w:rsidRPr="00513D25">
        <w:rPr>
          <w:rFonts w:ascii="Times New Roman" w:hAnsi="Times New Roman" w:cs="Times New Roman"/>
          <w:sz w:val="28"/>
          <w:szCs w:val="24"/>
        </w:rPr>
        <w:t xml:space="preserve"> </w:t>
      </w:r>
      <w:r w:rsidR="00D42351" w:rsidRPr="00513D25">
        <w:rPr>
          <w:rFonts w:ascii="Times New Roman" w:hAnsi="Times New Roman" w:cs="Times New Roman"/>
          <w:sz w:val="28"/>
          <w:szCs w:val="24"/>
        </w:rPr>
        <w:t xml:space="preserve">особенности </w:t>
      </w:r>
      <w:r w:rsidR="00C65924" w:rsidRPr="00513D25">
        <w:rPr>
          <w:rFonts w:ascii="Times New Roman" w:hAnsi="Times New Roman" w:cs="Times New Roman"/>
          <w:sz w:val="28"/>
          <w:szCs w:val="24"/>
        </w:rPr>
        <w:t xml:space="preserve">работы </w:t>
      </w:r>
      <w:r w:rsidR="00D42351" w:rsidRPr="00513D25">
        <w:rPr>
          <w:rFonts w:ascii="Times New Roman" w:hAnsi="Times New Roman" w:cs="Times New Roman"/>
          <w:sz w:val="28"/>
          <w:szCs w:val="24"/>
        </w:rPr>
        <w:t xml:space="preserve">использования фоамирана. </w:t>
      </w:r>
    </w:p>
    <w:p w:rsidR="001178DB" w:rsidRPr="00513D25" w:rsidRDefault="00B8539F" w:rsidP="00513D25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13D25">
        <w:rPr>
          <w:rFonts w:ascii="Times New Roman" w:hAnsi="Times New Roman" w:cs="Times New Roman"/>
          <w:sz w:val="28"/>
          <w:szCs w:val="24"/>
        </w:rPr>
        <w:t>Обучение пед</w:t>
      </w:r>
      <w:r w:rsidR="008F7186" w:rsidRPr="00513D25">
        <w:rPr>
          <w:rFonts w:ascii="Times New Roman" w:hAnsi="Times New Roman" w:cs="Times New Roman"/>
          <w:sz w:val="28"/>
          <w:szCs w:val="24"/>
        </w:rPr>
        <w:t>агогов</w:t>
      </w:r>
      <w:r w:rsidRPr="00513D25">
        <w:rPr>
          <w:rFonts w:ascii="Times New Roman" w:hAnsi="Times New Roman" w:cs="Times New Roman"/>
          <w:sz w:val="28"/>
          <w:szCs w:val="24"/>
        </w:rPr>
        <w:t xml:space="preserve"> и уча</w:t>
      </w:r>
      <w:r w:rsidR="008F7186" w:rsidRPr="00513D25">
        <w:rPr>
          <w:rFonts w:ascii="Times New Roman" w:hAnsi="Times New Roman" w:cs="Times New Roman"/>
          <w:sz w:val="28"/>
          <w:szCs w:val="24"/>
        </w:rPr>
        <w:t>щихся приему работы</w:t>
      </w:r>
      <w:r w:rsidRPr="00513D25">
        <w:rPr>
          <w:rFonts w:ascii="Times New Roman" w:hAnsi="Times New Roman" w:cs="Times New Roman"/>
          <w:sz w:val="28"/>
          <w:szCs w:val="24"/>
        </w:rPr>
        <w:t xml:space="preserve"> с фоа</w:t>
      </w:r>
      <w:r w:rsidR="008F7186" w:rsidRPr="00513D25">
        <w:rPr>
          <w:rFonts w:ascii="Times New Roman" w:hAnsi="Times New Roman" w:cs="Times New Roman"/>
          <w:sz w:val="28"/>
          <w:szCs w:val="24"/>
        </w:rPr>
        <w:t xml:space="preserve">мираном и ознакомить </w:t>
      </w:r>
      <w:r w:rsidR="008256CA" w:rsidRPr="00513D25">
        <w:rPr>
          <w:rFonts w:ascii="Times New Roman" w:hAnsi="Times New Roman" w:cs="Times New Roman"/>
          <w:sz w:val="28"/>
          <w:szCs w:val="24"/>
        </w:rPr>
        <w:t>с содержанием мастер-класса, на примере выполнения «Заколка</w:t>
      </w:r>
      <w:r w:rsidR="00751736" w:rsidRPr="00513D25">
        <w:rPr>
          <w:rFonts w:ascii="Times New Roman" w:hAnsi="Times New Roman" w:cs="Times New Roman"/>
          <w:sz w:val="28"/>
          <w:szCs w:val="24"/>
        </w:rPr>
        <w:t>-цветок» для волос.</w:t>
      </w:r>
    </w:p>
    <w:p w:rsidR="00751736" w:rsidRDefault="00B8539F" w:rsidP="00513D25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13D25">
        <w:rPr>
          <w:rFonts w:ascii="Times New Roman" w:hAnsi="Times New Roman" w:cs="Times New Roman"/>
          <w:sz w:val="28"/>
          <w:szCs w:val="24"/>
        </w:rPr>
        <w:t>Пров</w:t>
      </w:r>
      <w:r w:rsidR="008F7186" w:rsidRPr="00513D25">
        <w:rPr>
          <w:rFonts w:ascii="Times New Roman" w:hAnsi="Times New Roman" w:cs="Times New Roman"/>
          <w:sz w:val="28"/>
          <w:szCs w:val="24"/>
        </w:rPr>
        <w:t xml:space="preserve">едение мастер класса по данному </w:t>
      </w:r>
      <w:r w:rsidRPr="00513D25">
        <w:rPr>
          <w:rFonts w:ascii="Times New Roman" w:hAnsi="Times New Roman" w:cs="Times New Roman"/>
          <w:sz w:val="28"/>
          <w:szCs w:val="24"/>
        </w:rPr>
        <w:t>приему.</w:t>
      </w:r>
      <w:r w:rsidR="008F7186" w:rsidRPr="00513D2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513D25" w:rsidRDefault="00513D25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3D25" w:rsidRDefault="00513D25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3D25" w:rsidRDefault="00513D25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3D25" w:rsidRDefault="00513D25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3D25" w:rsidRDefault="00513D25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3D25" w:rsidRPr="00513D25" w:rsidRDefault="00513D25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809C2" w:rsidRPr="00513D25" w:rsidRDefault="008809C2" w:rsidP="00513D25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F7186" w:rsidRPr="00254F00" w:rsidRDefault="00254F00" w:rsidP="00254F00">
      <w:pPr>
        <w:pStyle w:val="a7"/>
        <w:spacing w:line="36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F00">
        <w:rPr>
          <w:rFonts w:ascii="Times New Roman" w:hAnsi="Times New Roman" w:cs="Times New Roman"/>
          <w:b/>
          <w:sz w:val="28"/>
          <w:szCs w:val="28"/>
        </w:rPr>
        <w:lastRenderedPageBreak/>
        <w:t>1. Исторический аспект появления фоамирана и обосновать особенности работы использования фоамирана</w:t>
      </w:r>
    </w:p>
    <w:p w:rsidR="00BD5D75" w:rsidRPr="00C86BF5" w:rsidRDefault="002E2FA7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6F43E3" w:rsidRPr="00C86BF5">
        <w:rPr>
          <w:rFonts w:ascii="Times New Roman" w:hAnsi="Times New Roman" w:cs="Times New Roman"/>
          <w:sz w:val="28"/>
          <w:szCs w:val="28"/>
        </w:rPr>
        <w:t>важно человеку в современном мире сохранить любовь к ручному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творчеству, и ещё важнее привить эту любовь ребёнку. У педагогов</w:t>
      </w:r>
      <w:r w:rsidRPr="00C86BF5">
        <w:rPr>
          <w:rFonts w:ascii="Times New Roman" w:hAnsi="Times New Roman" w:cs="Times New Roman"/>
          <w:sz w:val="28"/>
          <w:szCs w:val="28"/>
        </w:rPr>
        <w:t xml:space="preserve"> технологов</w:t>
      </w:r>
      <w:r w:rsidR="006F43E3" w:rsidRPr="00C86BF5">
        <w:rPr>
          <w:rFonts w:ascii="Times New Roman" w:hAnsi="Times New Roman" w:cs="Times New Roman"/>
          <w:sz w:val="28"/>
          <w:szCs w:val="28"/>
        </w:rPr>
        <w:t xml:space="preserve">, </w:t>
      </w:r>
      <w:r w:rsidRPr="00C86BF5">
        <w:rPr>
          <w:rFonts w:ascii="Times New Roman" w:hAnsi="Times New Roman" w:cs="Times New Roman"/>
          <w:sz w:val="28"/>
          <w:szCs w:val="28"/>
        </w:rPr>
        <w:t xml:space="preserve">и </w:t>
      </w:r>
      <w:r w:rsidR="006F43E3" w:rsidRPr="00C86BF5">
        <w:rPr>
          <w:rFonts w:ascii="Times New Roman" w:hAnsi="Times New Roman" w:cs="Times New Roman"/>
          <w:sz w:val="28"/>
          <w:szCs w:val="28"/>
        </w:rPr>
        <w:t>занимающихся с детьми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декоративно-прикладным творчеством, такая возможность есть. И хорошо, что мы можем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использовать в своей работе всё новые и новые материалы и техники работы с ними.</w:t>
      </w:r>
    </w:p>
    <w:p w:rsidR="00BE4847" w:rsidRPr="00C86BF5" w:rsidRDefault="00BE4847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В России самое распространенное название этого материала - фоамиран от одноимённой компании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Foamiram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. (Исламская республика Иран). В настоящее время фабрика является крупнейшим мировым производителем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фома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>.</w:t>
      </w:r>
    </w:p>
    <w:p w:rsidR="00BE4847" w:rsidRPr="00C86BF5" w:rsidRDefault="00BE4847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Фоамиран был изобретен в рамках космической программы НАСА. Его первым названием стало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MemoryFoam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Memory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(память) указывает на его способнос</w:t>
      </w:r>
      <w:r w:rsidR="00E81FC9" w:rsidRPr="00C86BF5">
        <w:rPr>
          <w:rFonts w:ascii="Times New Roman" w:hAnsi="Times New Roman" w:cs="Times New Roman"/>
          <w:sz w:val="28"/>
          <w:szCs w:val="28"/>
        </w:rPr>
        <w:t>ть запоминать и сохранять форму.</w:t>
      </w:r>
      <w:r w:rsidRPr="00C86BF5">
        <w:rPr>
          <w:rFonts w:ascii="Times New Roman" w:hAnsi="Times New Roman" w:cs="Times New Roman"/>
          <w:sz w:val="28"/>
          <w:szCs w:val="28"/>
        </w:rPr>
        <w:t xml:space="preserve"> Полученный материал сразу же стали использовать в интерьерах космических кораблей, а также в отделке кресел для космонавтов. </w:t>
      </w:r>
    </w:p>
    <w:p w:rsidR="00CC33D1" w:rsidRPr="00C86BF5" w:rsidRDefault="006F43E3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>Фоамиран, как материал для рукоделия появился сравнительно недавно и сразу завоевал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 xml:space="preserve">популярность среди рукодельниц. Он используется в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скрапбукинге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и флористике, мастерицы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 xml:space="preserve">делают из него украшения,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топиарии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и даже кукол. </w:t>
      </w:r>
      <w:r w:rsidRPr="00C86BF5">
        <w:rPr>
          <w:rFonts w:ascii="Times New Roman" w:hAnsi="Times New Roman" w:cs="Times New Roman"/>
          <w:i/>
          <w:sz w:val="28"/>
          <w:szCs w:val="28"/>
          <w:u w:val="single"/>
        </w:rPr>
        <w:t>Фоамиран</w:t>
      </w:r>
      <w:r w:rsidRPr="00C86BF5">
        <w:rPr>
          <w:rFonts w:ascii="Times New Roman" w:hAnsi="Times New Roman" w:cs="Times New Roman"/>
          <w:sz w:val="28"/>
          <w:szCs w:val="28"/>
        </w:rPr>
        <w:t xml:space="preserve"> (от англ.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Foam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– пена) </w:t>
      </w:r>
      <w:r w:rsidRPr="00C86BF5">
        <w:rPr>
          <w:rFonts w:ascii="Times New Roman" w:hAnsi="Times New Roman" w:cs="Times New Roman"/>
          <w:i/>
          <w:sz w:val="28"/>
          <w:szCs w:val="28"/>
        </w:rPr>
        <w:t>иначе называют пластичной замшей или вспененной резиной</w:t>
      </w:r>
      <w:r w:rsidRPr="00C86BF5">
        <w:rPr>
          <w:rFonts w:ascii="Times New Roman" w:hAnsi="Times New Roman" w:cs="Times New Roman"/>
          <w:sz w:val="28"/>
          <w:szCs w:val="28"/>
        </w:rPr>
        <w:t>, и появился он в Иране, где его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 xml:space="preserve">изготавливают на заводе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FoamIran</w:t>
      </w:r>
      <w:proofErr w:type="spellEnd"/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>. Фоамиран бывает разной толщины (для цветов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 xml:space="preserve">подходит </w:t>
      </w:r>
      <w:proofErr w:type="gramStart"/>
      <w:r w:rsidRPr="00C86BF5">
        <w:rPr>
          <w:rFonts w:ascii="Times New Roman" w:hAnsi="Times New Roman" w:cs="Times New Roman"/>
          <w:sz w:val="28"/>
          <w:szCs w:val="28"/>
        </w:rPr>
        <w:t>миллиметровый</w:t>
      </w:r>
      <w:proofErr w:type="gramEnd"/>
      <w:r w:rsidRPr="00C86BF5">
        <w:rPr>
          <w:rFonts w:ascii="Times New Roman" w:hAnsi="Times New Roman" w:cs="Times New Roman"/>
          <w:sz w:val="28"/>
          <w:szCs w:val="28"/>
        </w:rPr>
        <w:t xml:space="preserve"> и тоньше) и разных производителей (мы используем в работе чаще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>всего иранский и корейский, последний оптимален по цен</w:t>
      </w:r>
      <w:r w:rsidR="00B56523" w:rsidRPr="00C86BF5">
        <w:rPr>
          <w:rFonts w:ascii="Times New Roman" w:hAnsi="Times New Roman" w:cs="Times New Roman"/>
          <w:sz w:val="28"/>
          <w:szCs w:val="28"/>
        </w:rPr>
        <w:t xml:space="preserve">е и качеству). </w:t>
      </w:r>
    </w:p>
    <w:p w:rsidR="00B56523" w:rsidRPr="00C86BF5" w:rsidRDefault="00B56523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Материал обладает </w:t>
      </w:r>
      <w:r w:rsidR="006F43E3" w:rsidRPr="00C86BF5">
        <w:rPr>
          <w:rFonts w:ascii="Times New Roman" w:hAnsi="Times New Roman" w:cs="Times New Roman"/>
          <w:sz w:val="28"/>
          <w:szCs w:val="28"/>
        </w:rPr>
        <w:t>целым рядом замечательных свойств: он не токсичен; нагревая, ему можно придать любую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форму руками или специальными инструментами; легко режется ножницами и фигурными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дыроколами; хорошо сохраняет форму, не боится</w:t>
      </w:r>
      <w:r w:rsidRPr="00C86BF5">
        <w:rPr>
          <w:rFonts w:ascii="Times New Roman" w:hAnsi="Times New Roman" w:cs="Times New Roman"/>
          <w:sz w:val="28"/>
          <w:szCs w:val="28"/>
        </w:rPr>
        <w:t xml:space="preserve"> воды и не выцветает; его можно </w:t>
      </w:r>
      <w:r w:rsidR="006F43E3" w:rsidRPr="00C86BF5">
        <w:rPr>
          <w:rFonts w:ascii="Times New Roman" w:hAnsi="Times New Roman" w:cs="Times New Roman"/>
          <w:sz w:val="28"/>
          <w:szCs w:val="28"/>
        </w:rPr>
        <w:t>окрашивать масляными или акриловыми краскам</w:t>
      </w:r>
      <w:r w:rsidRPr="00C86BF5">
        <w:rPr>
          <w:rFonts w:ascii="Times New Roman" w:hAnsi="Times New Roman" w:cs="Times New Roman"/>
          <w:sz w:val="28"/>
          <w:szCs w:val="28"/>
        </w:rPr>
        <w:t xml:space="preserve">и, пастелью и даже декоративной </w:t>
      </w:r>
      <w:r w:rsidR="006F43E3" w:rsidRPr="00C86BF5">
        <w:rPr>
          <w:rFonts w:ascii="Times New Roman" w:hAnsi="Times New Roman" w:cs="Times New Roman"/>
          <w:sz w:val="28"/>
          <w:szCs w:val="28"/>
        </w:rPr>
        <w:t>косметикой. Благодаря его пористой структуре красящее вещество хорошо впитывается и</w:t>
      </w:r>
      <w:r w:rsidRPr="00C86BF5">
        <w:rPr>
          <w:rFonts w:ascii="Times New Roman" w:hAnsi="Times New Roman" w:cs="Times New Roman"/>
          <w:sz w:val="28"/>
          <w:szCs w:val="28"/>
        </w:rPr>
        <w:t xml:space="preserve"> не стирается со временем.</w:t>
      </w:r>
    </w:p>
    <w:p w:rsidR="00B56523" w:rsidRPr="00C86BF5" w:rsidRDefault="006F43E3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>Обводить детали по лекалам удобно стекой или з</w:t>
      </w:r>
      <w:r w:rsidR="00BD5D75" w:rsidRPr="00C86BF5">
        <w:rPr>
          <w:rFonts w:ascii="Times New Roman" w:hAnsi="Times New Roman" w:cs="Times New Roman"/>
          <w:sz w:val="28"/>
          <w:szCs w:val="28"/>
        </w:rPr>
        <w:t xml:space="preserve">убочисткой, не слишком нажимая, </w:t>
      </w:r>
      <w:r w:rsidRPr="00C86BF5">
        <w:rPr>
          <w:rFonts w:ascii="Times New Roman" w:hAnsi="Times New Roman" w:cs="Times New Roman"/>
          <w:sz w:val="28"/>
          <w:szCs w:val="28"/>
        </w:rPr>
        <w:t>чтобы не порвать материал. Нагревать фоамиран лучше всего на утюге в среднем режиме (2точки) или плойке. Разогретому материалу с помощью пальцев придаём нужную форму,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>растягивая, выдавливая или скручивая детали. Самое важное – «почувствоват</w:t>
      </w:r>
      <w:r w:rsidR="00B56523" w:rsidRPr="00C86BF5">
        <w:rPr>
          <w:rFonts w:ascii="Times New Roman" w:hAnsi="Times New Roman" w:cs="Times New Roman"/>
          <w:sz w:val="28"/>
          <w:szCs w:val="28"/>
        </w:rPr>
        <w:t xml:space="preserve">ь» материал: нельзя его слишком </w:t>
      </w:r>
      <w:r w:rsidRPr="00C86BF5">
        <w:rPr>
          <w:rFonts w:ascii="Times New Roman" w:hAnsi="Times New Roman" w:cs="Times New Roman"/>
          <w:sz w:val="28"/>
          <w:szCs w:val="28"/>
        </w:rPr>
        <w:t>перетянуть, он порвётся, но при этом нажим должен быть достаточно сильным, чтобы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 xml:space="preserve">зафиксировать нужную форму. Для </w:t>
      </w:r>
      <w:r w:rsidRPr="00C86BF5">
        <w:rPr>
          <w:rFonts w:ascii="Times New Roman" w:hAnsi="Times New Roman" w:cs="Times New Roman"/>
          <w:sz w:val="28"/>
          <w:szCs w:val="28"/>
        </w:rPr>
        <w:lastRenderedPageBreak/>
        <w:t>склеивания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Pr="00C86BF5">
        <w:rPr>
          <w:rFonts w:ascii="Times New Roman" w:hAnsi="Times New Roman" w:cs="Times New Roman"/>
          <w:sz w:val="28"/>
          <w:szCs w:val="28"/>
        </w:rPr>
        <w:t xml:space="preserve">деталей лучше всего подходит секундный клей и клеевой пистолет. </w:t>
      </w:r>
    </w:p>
    <w:p w:rsidR="00F75745" w:rsidRPr="00C86BF5" w:rsidRDefault="00F75745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Изделия из </w:t>
      </w:r>
      <w:proofErr w:type="spellStart"/>
      <w:r w:rsidRPr="00C86BF5">
        <w:rPr>
          <w:rFonts w:ascii="Times New Roman" w:hAnsi="Times New Roman" w:cs="Times New Roman"/>
          <w:sz w:val="28"/>
          <w:szCs w:val="28"/>
        </w:rPr>
        <w:t>фома</w:t>
      </w:r>
      <w:proofErr w:type="spellEnd"/>
      <w:r w:rsidRPr="00C86BF5">
        <w:rPr>
          <w:rFonts w:ascii="Times New Roman" w:hAnsi="Times New Roman" w:cs="Times New Roman"/>
          <w:sz w:val="28"/>
          <w:szCs w:val="28"/>
        </w:rPr>
        <w:t xml:space="preserve"> можно покрывать акриловыми лаками - матовым или глянцевым - чтобы защитить тонировку от стирания. </w:t>
      </w:r>
    </w:p>
    <w:p w:rsidR="00F75745" w:rsidRPr="00C86BF5" w:rsidRDefault="00F75745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>Как видите свойства фоамирана таковы, что позволяют использовать его очень широко, насколько позволит фантазия.</w:t>
      </w:r>
    </w:p>
    <w:p w:rsidR="00CC33D1" w:rsidRPr="00C86BF5" w:rsidRDefault="00B8539F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>Работа с фоам</w:t>
      </w:r>
      <w:r w:rsidR="004113F9" w:rsidRPr="00C86BF5">
        <w:rPr>
          <w:rFonts w:ascii="Times New Roman" w:hAnsi="Times New Roman" w:cs="Times New Roman"/>
          <w:sz w:val="28"/>
          <w:szCs w:val="28"/>
        </w:rPr>
        <w:t>ираном</w:t>
      </w:r>
      <w:r w:rsidRPr="00C86BF5">
        <w:rPr>
          <w:rFonts w:ascii="Times New Roman" w:hAnsi="Times New Roman" w:cs="Times New Roman"/>
          <w:sz w:val="28"/>
          <w:szCs w:val="28"/>
        </w:rPr>
        <w:t xml:space="preserve"> в МОУ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«СОШ» </w:t>
      </w:r>
      <w:proofErr w:type="spellStart"/>
      <w:r w:rsidR="004113F9" w:rsidRPr="00C86BF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113F9" w:rsidRPr="00C86BF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13F9" w:rsidRPr="00C86BF5">
        <w:rPr>
          <w:rFonts w:ascii="Times New Roman" w:hAnsi="Times New Roman" w:cs="Times New Roman"/>
          <w:sz w:val="28"/>
          <w:szCs w:val="28"/>
        </w:rPr>
        <w:t>ерес</w:t>
      </w:r>
      <w:proofErr w:type="spellEnd"/>
      <w:r w:rsidR="004113F9" w:rsidRPr="00C86BF5">
        <w:rPr>
          <w:rFonts w:ascii="Times New Roman" w:hAnsi="Times New Roman" w:cs="Times New Roman"/>
          <w:sz w:val="28"/>
          <w:szCs w:val="28"/>
        </w:rPr>
        <w:t xml:space="preserve"> на уроках технологии:  </w:t>
      </w:r>
    </w:p>
    <w:p w:rsidR="00C93BDE" w:rsidRPr="00C86BF5" w:rsidRDefault="00BF5C88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>Фото 1. Волшебная шкатулка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93BDE" w:rsidRPr="00C86BF5">
        <w:rPr>
          <w:rFonts w:ascii="Times New Roman" w:hAnsi="Times New Roman" w:cs="Times New Roman"/>
          <w:sz w:val="28"/>
          <w:szCs w:val="28"/>
        </w:rPr>
        <w:t>Фото 2</w:t>
      </w:r>
      <w:r w:rsidRPr="00C86BF5">
        <w:rPr>
          <w:rFonts w:ascii="Times New Roman" w:hAnsi="Times New Roman" w:cs="Times New Roman"/>
          <w:sz w:val="28"/>
          <w:szCs w:val="28"/>
        </w:rPr>
        <w:t>. Магнитик на холодильник</w:t>
      </w:r>
    </w:p>
    <w:p w:rsidR="00C06EE4" w:rsidRPr="00C86BF5" w:rsidRDefault="00E96A84" w:rsidP="00C86BF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ED34" wp14:editId="7C56B76F">
            <wp:extent cx="1781176" cy="2305050"/>
            <wp:effectExtent l="0" t="0" r="9525" b="0"/>
            <wp:docPr id="3" name="Рисунок 3" descr="C:\Users\маша\Desktop\IMG_20190124_2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IMG_20190124_212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56" cy="23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3F2" w:rsidRPr="00C86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80B79" wp14:editId="066CD4E3">
            <wp:extent cx="1638300" cy="2296612"/>
            <wp:effectExtent l="0" t="0" r="0" b="8890"/>
            <wp:docPr id="4" name="Рисунок 4" descr="C:\Users\маша\Desktop\IMG_20191105_2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IMG_20191105_21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2475" cy="23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A1" w:rsidRPr="00C86BF5" w:rsidRDefault="00C61AEB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И несколько работ учащихся, на уроке технологии использования фоамирана: </w:t>
      </w:r>
    </w:p>
    <w:p w:rsidR="003F0B8A" w:rsidRPr="00C86BF5" w:rsidRDefault="008C11FF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 xml:space="preserve">Фото 3. Шкатулка «Подарок маме», выполнила Чуприна Жасмин, 14 лет. </w:t>
      </w:r>
    </w:p>
    <w:p w:rsidR="00E67D0A" w:rsidRPr="00C86BF5" w:rsidRDefault="00E67D0A" w:rsidP="00C86BF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FB739" wp14:editId="7994C65E">
            <wp:extent cx="1544134" cy="1693267"/>
            <wp:effectExtent l="0" t="0" r="0" b="0"/>
            <wp:docPr id="1" name="Рисунок 1" descr="C:\Users\маша\Desktop\IMG_20190201_1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IMG_20190201_114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89" cy="16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45" w:rsidRPr="00C86BF5" w:rsidRDefault="00F75745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5745" w:rsidRPr="00C86BF5" w:rsidRDefault="00F75745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5745" w:rsidRDefault="00F75745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86BF5" w:rsidRDefault="00C86BF5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86BF5" w:rsidRPr="00C86BF5" w:rsidRDefault="00C86BF5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F0B8A" w:rsidRPr="00C86BF5" w:rsidRDefault="003F0B8A" w:rsidP="00C86BF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lastRenderedPageBreak/>
        <w:t>Фот</w:t>
      </w:r>
      <w:r w:rsidR="00A41E6A" w:rsidRPr="00C86BF5">
        <w:rPr>
          <w:rFonts w:ascii="Times New Roman" w:hAnsi="Times New Roman" w:cs="Times New Roman"/>
          <w:sz w:val="28"/>
          <w:szCs w:val="28"/>
        </w:rPr>
        <w:t>о 4. Картина «Летний букет»</w:t>
      </w:r>
      <w:r w:rsidRPr="00C86BF5">
        <w:rPr>
          <w:rFonts w:ascii="Times New Roman" w:hAnsi="Times New Roman" w:cs="Times New Roman"/>
          <w:sz w:val="28"/>
          <w:szCs w:val="28"/>
        </w:rPr>
        <w:t xml:space="preserve">, выполнила, Уткина Дана, 13 лет.  </w:t>
      </w:r>
    </w:p>
    <w:p w:rsidR="00C93BDE" w:rsidRPr="00C86BF5" w:rsidRDefault="00A41E6A" w:rsidP="00C86BF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AFAFC" wp14:editId="7DCB7288">
            <wp:extent cx="1752600" cy="1700958"/>
            <wp:effectExtent l="0" t="0" r="0" b="0"/>
            <wp:docPr id="2" name="Рисунок 2" descr="C:\Users\маша\Desktop\IMG_20191202_2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IMG_20191202_205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63" cy="17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99" w:rsidRPr="00C86BF5" w:rsidRDefault="00D9538E" w:rsidP="00C86B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BF5">
        <w:rPr>
          <w:rFonts w:ascii="Times New Roman" w:hAnsi="Times New Roman" w:cs="Times New Roman"/>
          <w:sz w:val="28"/>
          <w:szCs w:val="28"/>
        </w:rPr>
        <w:t>Таким образом, д</w:t>
      </w:r>
      <w:r w:rsidR="006F43E3" w:rsidRPr="00C86BF5">
        <w:rPr>
          <w:rFonts w:ascii="Times New Roman" w:hAnsi="Times New Roman" w:cs="Times New Roman"/>
          <w:sz w:val="28"/>
          <w:szCs w:val="28"/>
        </w:rPr>
        <w:t>етям нравится работать с фоамираном, потому что даже при небольшом опыте,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конечно, приложив старание и терпение, можно получить неплохой результат. Кроме того,</w:t>
      </w:r>
      <w:r w:rsidR="004113F9" w:rsidRPr="00C86BF5">
        <w:rPr>
          <w:rFonts w:ascii="Times New Roman" w:hAnsi="Times New Roman" w:cs="Times New Roman"/>
          <w:sz w:val="28"/>
          <w:szCs w:val="28"/>
        </w:rPr>
        <w:t xml:space="preserve"> </w:t>
      </w:r>
      <w:r w:rsidR="006F43E3" w:rsidRPr="00C86BF5">
        <w:rPr>
          <w:rFonts w:ascii="Times New Roman" w:hAnsi="Times New Roman" w:cs="Times New Roman"/>
          <w:sz w:val="28"/>
          <w:szCs w:val="28"/>
        </w:rPr>
        <w:t>это податливый, приятный на ощупь и лёгкий в обработке материал.</w:t>
      </w:r>
    </w:p>
    <w:p w:rsidR="003F417F" w:rsidRDefault="003F417F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17F" w:rsidRDefault="003F417F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13F9" w:rsidRDefault="004113F9" w:rsidP="00985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13F9" w:rsidRPr="004113F9" w:rsidRDefault="004113F9" w:rsidP="004113F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3F9">
        <w:rPr>
          <w:rFonts w:ascii="Times New Roman" w:hAnsi="Times New Roman" w:cs="Times New Roman"/>
          <w:b/>
          <w:sz w:val="28"/>
          <w:szCs w:val="28"/>
        </w:rPr>
        <w:lastRenderedPageBreak/>
        <w:t>2. Обучение педагогов и учащихся приему работы с фоамираном и ознакомить с содержанием мастер-класса, на примере выполнения «Заколка-цветок» для волос</w:t>
      </w:r>
    </w:p>
    <w:p w:rsidR="0042309B" w:rsidRPr="00634BF9" w:rsidRDefault="003032D7" w:rsidP="00634BF9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Практикум в виде мастер-класса.</w:t>
      </w:r>
      <w:r w:rsidR="003F0419" w:rsidRPr="00634BF9">
        <w:rPr>
          <w:rFonts w:ascii="Times New Roman" w:hAnsi="Times New Roman" w:cs="Times New Roman"/>
          <w:sz w:val="28"/>
          <w:szCs w:val="28"/>
        </w:rPr>
        <w:t xml:space="preserve"> </w:t>
      </w:r>
      <w:r w:rsidRPr="00634BF9">
        <w:rPr>
          <w:rFonts w:ascii="Times New Roman" w:hAnsi="Times New Roman" w:cs="Times New Roman"/>
          <w:i/>
          <w:sz w:val="28"/>
          <w:szCs w:val="28"/>
        </w:rPr>
        <w:t xml:space="preserve">Давайте попробуем изготовить «Заколку-цветок» из фоамирана, и </w:t>
      </w:r>
      <w:proofErr w:type="gramStart"/>
      <w:r w:rsidRPr="00634BF9">
        <w:rPr>
          <w:rFonts w:ascii="Times New Roman" w:hAnsi="Times New Roman" w:cs="Times New Roman"/>
          <w:i/>
          <w:sz w:val="28"/>
          <w:szCs w:val="28"/>
        </w:rPr>
        <w:t>уверена</w:t>
      </w:r>
      <w:proofErr w:type="gramEnd"/>
      <w:r w:rsidRPr="00634BF9">
        <w:rPr>
          <w:rFonts w:ascii="Times New Roman" w:hAnsi="Times New Roman" w:cs="Times New Roman"/>
          <w:i/>
          <w:sz w:val="28"/>
          <w:szCs w:val="28"/>
        </w:rPr>
        <w:t>, что вам захочется работать с этим материалом ещё и ещё.</w:t>
      </w:r>
    </w:p>
    <w:p w:rsidR="0032627F" w:rsidRPr="00634BF9" w:rsidRDefault="00133948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Для работы нам понадобится синий</w:t>
      </w:r>
      <w:r w:rsidR="005A1DE9" w:rsidRPr="00634BF9">
        <w:rPr>
          <w:rFonts w:ascii="Times New Roman" w:hAnsi="Times New Roman" w:cs="Times New Roman"/>
          <w:sz w:val="28"/>
          <w:szCs w:val="28"/>
        </w:rPr>
        <w:t xml:space="preserve"> фоамиран для лепестков, </w:t>
      </w:r>
      <w:r w:rsidRPr="00634BF9">
        <w:rPr>
          <w:rFonts w:ascii="Times New Roman" w:hAnsi="Times New Roman" w:cs="Times New Roman"/>
          <w:sz w:val="28"/>
          <w:szCs w:val="28"/>
        </w:rPr>
        <w:t>зелены</w:t>
      </w:r>
      <w:proofErr w:type="gramStart"/>
      <w:r w:rsidRPr="00634BF9">
        <w:rPr>
          <w:rFonts w:ascii="Times New Roman" w:hAnsi="Times New Roman" w:cs="Times New Roman"/>
          <w:sz w:val="28"/>
          <w:szCs w:val="28"/>
        </w:rPr>
        <w:t>й</w:t>
      </w:r>
      <w:r w:rsidR="005A1DE9" w:rsidRPr="00634BF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A1DE9" w:rsidRPr="00634BF9">
        <w:rPr>
          <w:rFonts w:ascii="Times New Roman" w:hAnsi="Times New Roman" w:cs="Times New Roman"/>
          <w:sz w:val="28"/>
          <w:szCs w:val="28"/>
        </w:rPr>
        <w:t xml:space="preserve"> для серединки цветка и для листьев, </w:t>
      </w:r>
      <w:r w:rsidR="00564C15" w:rsidRPr="00634BF9">
        <w:rPr>
          <w:rFonts w:ascii="Times New Roman" w:hAnsi="Times New Roman" w:cs="Times New Roman"/>
          <w:sz w:val="28"/>
          <w:szCs w:val="28"/>
        </w:rPr>
        <w:t xml:space="preserve">шпилька </w:t>
      </w:r>
      <w:r w:rsidR="005A1DE9" w:rsidRPr="00634BF9">
        <w:rPr>
          <w:rFonts w:ascii="Times New Roman" w:hAnsi="Times New Roman" w:cs="Times New Roman"/>
          <w:sz w:val="28"/>
          <w:szCs w:val="28"/>
        </w:rPr>
        <w:t>для формирования стебля и</w:t>
      </w:r>
      <w:r w:rsidR="003F0419" w:rsidRPr="00634BF9">
        <w:rPr>
          <w:rFonts w:ascii="Times New Roman" w:hAnsi="Times New Roman" w:cs="Times New Roman"/>
          <w:sz w:val="28"/>
          <w:szCs w:val="28"/>
        </w:rPr>
        <w:t xml:space="preserve"> </w:t>
      </w:r>
      <w:r w:rsidRPr="00634BF9">
        <w:rPr>
          <w:rFonts w:ascii="Times New Roman" w:hAnsi="Times New Roman" w:cs="Times New Roman"/>
          <w:sz w:val="28"/>
          <w:szCs w:val="28"/>
        </w:rPr>
        <w:t>чашелистиков</w:t>
      </w:r>
      <w:r w:rsidR="005A1DE9" w:rsidRPr="00634BF9">
        <w:rPr>
          <w:rFonts w:ascii="Times New Roman" w:hAnsi="Times New Roman" w:cs="Times New Roman"/>
          <w:sz w:val="28"/>
          <w:szCs w:val="28"/>
        </w:rPr>
        <w:t>, ножницы, влажная салфетка, утюг, секундный клей.</w:t>
      </w:r>
    </w:p>
    <w:p w:rsidR="005679BB" w:rsidRPr="00634BF9" w:rsidRDefault="005679BB" w:rsidP="00634B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4BF9">
        <w:rPr>
          <w:noProof/>
          <w:sz w:val="28"/>
          <w:szCs w:val="28"/>
          <w:lang w:eastAsia="ru-RU"/>
        </w:rPr>
        <w:drawing>
          <wp:inline distT="0" distB="0" distL="0" distR="0" wp14:anchorId="3C53B1F6" wp14:editId="71DEF0DF">
            <wp:extent cx="1504950" cy="1152525"/>
            <wp:effectExtent l="0" t="0" r="0" b="9525"/>
            <wp:docPr id="5" name="Рисунок 5" descr="https://tddomovoy.ru/upload/iblock/559/55915ba10a1c439fd5a47772e9610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ddomovoy.ru/upload/iblock/559/55915ba10a1c439fd5a47772e9610f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7" cy="1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C92" w:rsidRPr="00634BF9">
        <w:rPr>
          <w:noProof/>
          <w:sz w:val="28"/>
          <w:szCs w:val="28"/>
          <w:lang w:eastAsia="ru-RU"/>
        </w:rPr>
        <w:drawing>
          <wp:inline distT="0" distB="0" distL="0" distR="0" wp14:anchorId="10CB984C" wp14:editId="6D9E43B2">
            <wp:extent cx="1190625" cy="1143000"/>
            <wp:effectExtent l="0" t="0" r="9525" b="0"/>
            <wp:docPr id="6" name="Рисунок 6" descr="http://www.bookin.org.ru/book/436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okin.org.ru/book/4367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DF" w:rsidRPr="00634BF9">
        <w:rPr>
          <w:noProof/>
          <w:sz w:val="28"/>
          <w:szCs w:val="28"/>
          <w:lang w:eastAsia="ru-RU"/>
        </w:rPr>
        <w:drawing>
          <wp:inline distT="0" distB="0" distL="0" distR="0" wp14:anchorId="6B97E452" wp14:editId="3D1F03C4">
            <wp:extent cx="1254681" cy="1151607"/>
            <wp:effectExtent l="0" t="0" r="3175" b="0"/>
            <wp:docPr id="7" name="Рисунок 7" descr="https://images.ru.prom.st/602497075_w640_h640_foamiran-sinij-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u.prom.st/602497075_w640_h640_foamiran-sinij-5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61" cy="11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10" w:rsidRPr="00634BF9">
        <w:rPr>
          <w:noProof/>
          <w:sz w:val="28"/>
          <w:szCs w:val="28"/>
          <w:lang w:eastAsia="ru-RU"/>
        </w:rPr>
        <w:drawing>
          <wp:inline distT="0" distB="0" distL="0" distR="0" wp14:anchorId="69E05848" wp14:editId="5EA7B971">
            <wp:extent cx="978905" cy="1152525"/>
            <wp:effectExtent l="0" t="0" r="0" b="0"/>
            <wp:docPr id="8" name="Рисунок 8" descr="http://tvorlen.ru/wp-content/uploads/2015/06/%D0%BA%D0%B0%D0%BA-%D0%BD%D0%B0%D0%B3%D1%80%D0%B5%D1%82%D1%8C-%D1%84%D0%BE%D0%B0%D0%BC%D0%B8%D1%80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vorlen.ru/wp-content/uploads/2015/06/%D0%BA%D0%B0%D0%BA-%D0%BD%D0%B0%D0%B3%D1%80%D0%B5%D1%82%D1%8C-%D1%84%D0%BE%D0%B0%D0%BC%D0%B8%D1%80%D0%B0%D0%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9385" cy="11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10" w:rsidRPr="00634BF9">
        <w:rPr>
          <w:noProof/>
          <w:sz w:val="28"/>
          <w:szCs w:val="28"/>
          <w:lang w:eastAsia="ru-RU"/>
        </w:rPr>
        <w:drawing>
          <wp:inline distT="0" distB="0" distL="0" distR="0" wp14:anchorId="6382047B" wp14:editId="0DF2DA1F">
            <wp:extent cx="942975" cy="1247775"/>
            <wp:effectExtent l="0" t="0" r="9525" b="9525"/>
            <wp:docPr id="9" name="Рисунок 9" descr="https://a.allegroimg.com/original/01ea56/ed8d223e42b2bab6f394f4a16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allegroimg.com/original/01ea56/ed8d223e42b2bab6f394f4a1654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1" cy="12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94" w:rsidRPr="00634BF9" w:rsidRDefault="00EC7794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Обведем выкройки лепестков и листьев на фоамиране</w:t>
      </w:r>
      <w:r w:rsidR="00026F05" w:rsidRPr="00634BF9">
        <w:rPr>
          <w:rFonts w:ascii="Times New Roman" w:hAnsi="Times New Roman" w:cs="Times New Roman"/>
          <w:sz w:val="28"/>
          <w:szCs w:val="28"/>
        </w:rPr>
        <w:t xml:space="preserve">. </w:t>
      </w:r>
      <w:r w:rsidRPr="00634BF9">
        <w:rPr>
          <w:rFonts w:ascii="Times New Roman" w:hAnsi="Times New Roman" w:cs="Times New Roman"/>
          <w:sz w:val="28"/>
          <w:szCs w:val="28"/>
        </w:rPr>
        <w:t xml:space="preserve">Нам нужны три маленьких и пять больших лепестка, </w:t>
      </w:r>
      <w:r w:rsidR="00D50B2E" w:rsidRPr="00634BF9">
        <w:rPr>
          <w:rFonts w:ascii="Times New Roman" w:hAnsi="Times New Roman" w:cs="Times New Roman"/>
          <w:sz w:val="28"/>
          <w:szCs w:val="28"/>
        </w:rPr>
        <w:t>4 маленьких</w:t>
      </w:r>
      <w:r w:rsidRPr="00634BF9">
        <w:rPr>
          <w:rFonts w:ascii="Times New Roman" w:hAnsi="Times New Roman" w:cs="Times New Roman"/>
          <w:sz w:val="28"/>
          <w:szCs w:val="28"/>
        </w:rPr>
        <w:t xml:space="preserve"> лист</w:t>
      </w:r>
      <w:r w:rsidR="00D50B2E" w:rsidRPr="00634BF9">
        <w:rPr>
          <w:rFonts w:ascii="Times New Roman" w:hAnsi="Times New Roman" w:cs="Times New Roman"/>
          <w:sz w:val="28"/>
          <w:szCs w:val="28"/>
        </w:rPr>
        <w:t>а</w:t>
      </w:r>
      <w:r w:rsidRPr="00634BF9">
        <w:rPr>
          <w:rFonts w:ascii="Times New Roman" w:hAnsi="Times New Roman" w:cs="Times New Roman"/>
          <w:sz w:val="28"/>
          <w:szCs w:val="28"/>
        </w:rPr>
        <w:t xml:space="preserve"> и прямоугольник для</w:t>
      </w:r>
      <w:r w:rsidR="003F0419" w:rsidRPr="00634BF9">
        <w:rPr>
          <w:rFonts w:ascii="Times New Roman" w:hAnsi="Times New Roman" w:cs="Times New Roman"/>
          <w:sz w:val="28"/>
          <w:szCs w:val="28"/>
        </w:rPr>
        <w:t xml:space="preserve"> </w:t>
      </w:r>
      <w:r w:rsidRPr="00634BF9">
        <w:rPr>
          <w:rFonts w:ascii="Times New Roman" w:hAnsi="Times New Roman" w:cs="Times New Roman"/>
          <w:sz w:val="28"/>
          <w:szCs w:val="28"/>
        </w:rPr>
        <w:t>серединки цветка.</w:t>
      </w:r>
    </w:p>
    <w:p w:rsidR="00EC7794" w:rsidRPr="00634BF9" w:rsidRDefault="00850AD7" w:rsidP="00634BF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69F45" wp14:editId="6B38E2E5">
            <wp:extent cx="2228850" cy="2120372"/>
            <wp:effectExtent l="0" t="0" r="0" b="0"/>
            <wp:docPr id="10" name="Рисунок 10" descr="C:\Users\маша\Desktop\IMG_20191202_2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IMG_20191202_215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30" cy="2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94" w:rsidRPr="00634BF9" w:rsidRDefault="00773646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Вырежем лепестки и листья по контуру. Вот они все, готовы к обработке.</w:t>
      </w:r>
    </w:p>
    <w:p w:rsidR="00A82194" w:rsidRPr="00634BF9" w:rsidRDefault="00A82194" w:rsidP="00634BF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55A50" wp14:editId="4B4670ED">
            <wp:extent cx="2038350" cy="1562100"/>
            <wp:effectExtent l="0" t="0" r="0" b="0"/>
            <wp:docPr id="11" name="Рисунок 11" descr="C:\Users\маша\Desktop\IMG_20191202_2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IMG_20191202_221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13" cy="15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46" w:rsidRPr="00634BF9" w:rsidRDefault="009307C5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lastRenderedPageBreak/>
        <w:t>Пришло время разогреть утюг и обработать на нем лепестки и листья. Прикладываем маленький лепесток. Через 3-4 секунды под воздействием тепла лепесток начнет сжиматься</w:t>
      </w:r>
      <w:r w:rsidR="003F0419" w:rsidRPr="00634BF9">
        <w:rPr>
          <w:rFonts w:ascii="Times New Roman" w:hAnsi="Times New Roman" w:cs="Times New Roman"/>
          <w:sz w:val="28"/>
          <w:szCs w:val="28"/>
        </w:rPr>
        <w:t xml:space="preserve"> </w:t>
      </w:r>
      <w:r w:rsidRPr="00634BF9">
        <w:rPr>
          <w:rFonts w:ascii="Times New Roman" w:hAnsi="Times New Roman" w:cs="Times New Roman"/>
          <w:sz w:val="28"/>
          <w:szCs w:val="28"/>
        </w:rPr>
        <w:t>и сам отделится от поверхности утюга.</w:t>
      </w:r>
    </w:p>
    <w:p w:rsidR="00A82194" w:rsidRPr="00634BF9" w:rsidRDefault="00A82194" w:rsidP="00634BF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700F9" wp14:editId="529D469E">
            <wp:extent cx="2062531" cy="1962150"/>
            <wp:effectExtent l="0" t="0" r="0" b="0"/>
            <wp:docPr id="12" name="Рисунок 12" descr="C:\Users\маша\Desktop\IMG_20191202_2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IMG_20191202_222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4" cy="19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B0665" wp14:editId="1A213938">
            <wp:extent cx="1847850" cy="1958548"/>
            <wp:effectExtent l="0" t="0" r="0" b="3810"/>
            <wp:docPr id="13" name="Рисунок 13" descr="C:\Users\маша\Desktop\IMG_20191202_22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IMG_20191202_222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62" cy="19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CDBCF" wp14:editId="27A94C19">
            <wp:extent cx="1581150" cy="2009318"/>
            <wp:effectExtent l="0" t="0" r="0" b="0"/>
            <wp:docPr id="14" name="Рисунок 14" descr="C:\Users\маша\Desktop\IMG_20191202_2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IMG_20191202_222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07" cy="20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35" w:rsidRPr="00634BF9" w:rsidRDefault="001A0535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 xml:space="preserve">Теперь всё готово к сборке. Начинаем с серединки. Берем самые маленькие лепестки  и накручиваем и закрепляем секундным клеем. И так по кругу, накладываем.  Приклеиваем листья. У нас должна </w:t>
      </w:r>
      <w:proofErr w:type="gramStart"/>
      <w:r w:rsidRPr="00634BF9">
        <w:rPr>
          <w:rFonts w:ascii="Times New Roman" w:hAnsi="Times New Roman" w:cs="Times New Roman"/>
          <w:sz w:val="28"/>
          <w:szCs w:val="28"/>
        </w:rPr>
        <w:t>получится</w:t>
      </w:r>
      <w:proofErr w:type="gramEnd"/>
      <w:r w:rsidRPr="00634BF9">
        <w:rPr>
          <w:rFonts w:ascii="Times New Roman" w:hAnsi="Times New Roman" w:cs="Times New Roman"/>
          <w:sz w:val="28"/>
          <w:szCs w:val="28"/>
        </w:rPr>
        <w:t xml:space="preserve"> розочка. Заклеиваем розочку к шпильке. Заколка готова!</w:t>
      </w:r>
    </w:p>
    <w:p w:rsidR="001A0535" w:rsidRPr="00634BF9" w:rsidRDefault="00597665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921E4" wp14:editId="38F5F441">
            <wp:extent cx="4413476" cy="3310936"/>
            <wp:effectExtent l="0" t="0" r="6350" b="3810"/>
            <wp:docPr id="15" name="Рисунок 15" descr="C:\Users\маша\Desktop\IMG_20191202_2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IMG_20191202_210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28" cy="3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C5" w:rsidRPr="00634BF9" w:rsidRDefault="009307C5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F40" w:rsidRPr="00634BF9" w:rsidRDefault="00CE4F40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B69" w:rsidRDefault="00481B69" w:rsidP="00634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BF9" w:rsidRDefault="00634BF9" w:rsidP="00634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BF9" w:rsidRDefault="00634BF9" w:rsidP="00634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BF9" w:rsidRPr="00634BF9" w:rsidRDefault="00634BF9" w:rsidP="00634B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4F40" w:rsidRPr="00634BF9" w:rsidRDefault="00D11F60" w:rsidP="00634B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BF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415CC" w:rsidRPr="00634BF9" w:rsidRDefault="004415CC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 xml:space="preserve">Интерес к </w:t>
      </w:r>
      <w:r w:rsidR="007957D6" w:rsidRPr="00634BF9">
        <w:rPr>
          <w:rFonts w:ascii="Times New Roman" w:hAnsi="Times New Roman" w:cs="Times New Roman"/>
          <w:sz w:val="28"/>
          <w:szCs w:val="28"/>
        </w:rPr>
        <w:t>использованию материала, как фоамиран</w:t>
      </w:r>
      <w:r w:rsidRPr="00634BF9">
        <w:rPr>
          <w:rFonts w:ascii="Times New Roman" w:hAnsi="Times New Roman" w:cs="Times New Roman"/>
          <w:sz w:val="28"/>
          <w:szCs w:val="28"/>
        </w:rPr>
        <w:t xml:space="preserve"> стремительно набирает популярность среди педагогов, занимающихся декоративно-прикладным творчеством. Очень многие хотят не просто любоваться ими, но и научиться их делать. Получится или нет, можно узнать, только попробовав свои силы в этом новом для многих рукоделии.</w:t>
      </w:r>
    </w:p>
    <w:p w:rsidR="004415CC" w:rsidRPr="00634BF9" w:rsidRDefault="004415CC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 xml:space="preserve">Но если этот вид </w:t>
      </w:r>
      <w:r w:rsidR="007957D6" w:rsidRPr="00634BF9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634BF9">
        <w:rPr>
          <w:rFonts w:ascii="Times New Roman" w:hAnsi="Times New Roman" w:cs="Times New Roman"/>
          <w:sz w:val="28"/>
          <w:szCs w:val="28"/>
        </w:rPr>
        <w:t>увлечет педагога, и захочется поделиться своим увлечением с детьми, то ему предстоит немалая подготовительная работа. Многие способы обработки фоамирана педагогу нужно будет упрощать, адаптировать к детскому восприятию. Надо подобрать подходящие материалы, инструменты, клеи. Некоторым дорогостоящим дыроколам поискать замену среди подручных средств. Нужно выбрать для изготовления разнообразные цветы, чтобы их можно было использовать в разных целях: для декоративных и интерьерных композиций и букетов или для брошей, ободков и веночков.</w:t>
      </w:r>
    </w:p>
    <w:p w:rsidR="004415CC" w:rsidRPr="00634BF9" w:rsidRDefault="004415CC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Надо не пр</w:t>
      </w:r>
      <w:r w:rsidR="007957D6" w:rsidRPr="00634BF9">
        <w:rPr>
          <w:rFonts w:ascii="Times New Roman" w:hAnsi="Times New Roman" w:cs="Times New Roman"/>
          <w:sz w:val="28"/>
          <w:szCs w:val="28"/>
        </w:rPr>
        <w:t>осто собрать тот или иной цвет</w:t>
      </w:r>
      <w:r w:rsidRPr="00634BF9">
        <w:rPr>
          <w:rFonts w:ascii="Times New Roman" w:hAnsi="Times New Roman" w:cs="Times New Roman"/>
          <w:sz w:val="28"/>
          <w:szCs w:val="28"/>
        </w:rPr>
        <w:t xml:space="preserve">, но и научить </w:t>
      </w:r>
      <w:r w:rsidR="007957D6" w:rsidRPr="00634BF9">
        <w:rPr>
          <w:rFonts w:ascii="Times New Roman" w:hAnsi="Times New Roman" w:cs="Times New Roman"/>
          <w:sz w:val="28"/>
          <w:szCs w:val="28"/>
        </w:rPr>
        <w:t>правильно,</w:t>
      </w:r>
      <w:r w:rsidRPr="00634BF9">
        <w:rPr>
          <w:rFonts w:ascii="Times New Roman" w:hAnsi="Times New Roman" w:cs="Times New Roman"/>
          <w:sz w:val="28"/>
          <w:szCs w:val="28"/>
        </w:rPr>
        <w:t xml:space="preserve"> подбирать для него цвета и оттенки, работать с разными красками, добиваться реалистичности лепестков и листьев, используя для этого многочисленные приёмы. А после изготовления цветов научить собирать их в композицию.</w:t>
      </w:r>
    </w:p>
    <w:p w:rsidR="00D11F60" w:rsidRPr="00634BF9" w:rsidRDefault="0000536D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4415CC" w:rsidRPr="00634BF9">
        <w:rPr>
          <w:rFonts w:ascii="Times New Roman" w:hAnsi="Times New Roman" w:cs="Times New Roman"/>
          <w:sz w:val="28"/>
          <w:szCs w:val="28"/>
        </w:rPr>
        <w:t>это непросто, но вполне возможно реализовать.</w:t>
      </w:r>
    </w:p>
    <w:p w:rsidR="003623A0" w:rsidRPr="00634BF9" w:rsidRDefault="003623A0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23A0" w:rsidRPr="00634BF9" w:rsidRDefault="003623A0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23A0" w:rsidRPr="00634BF9" w:rsidRDefault="003623A0" w:rsidP="00634B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80E" w:rsidRDefault="008A380E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6772" w:rsidRDefault="00E16772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4BF9" w:rsidRDefault="00634BF9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Pr="003550D1" w:rsidRDefault="003550D1" w:rsidP="003550D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3550D1" w:rsidRPr="003550D1" w:rsidRDefault="003550D1" w:rsidP="003550D1">
      <w:pPr>
        <w:pStyle w:val="a9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F402AB" w:rsidRPr="00634BF9" w:rsidRDefault="00F402AB" w:rsidP="00634BF9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О. Воробьева. Цветы и композиции из фоамирана. Издат</w:t>
      </w:r>
      <w:r w:rsidR="001D662E" w:rsidRPr="00634BF9">
        <w:rPr>
          <w:rFonts w:ascii="Times New Roman" w:hAnsi="Times New Roman" w:cs="Times New Roman"/>
          <w:sz w:val="28"/>
          <w:szCs w:val="28"/>
        </w:rPr>
        <w:t>ельство «Первое издание», 2016. – 231 с.</w:t>
      </w:r>
    </w:p>
    <w:p w:rsidR="00F402AB" w:rsidRPr="00634BF9" w:rsidRDefault="00F402AB" w:rsidP="00634BF9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>2.Ю. Дубровская. Цветы из фоамиран</w:t>
      </w:r>
      <w:r w:rsidR="001D662E" w:rsidRPr="00634BF9">
        <w:rPr>
          <w:rFonts w:ascii="Times New Roman" w:hAnsi="Times New Roman" w:cs="Times New Roman"/>
          <w:sz w:val="28"/>
          <w:szCs w:val="28"/>
        </w:rPr>
        <w:t>а. Издательство «</w:t>
      </w:r>
      <w:proofErr w:type="spellStart"/>
      <w:r w:rsidR="001D662E" w:rsidRPr="00634BF9">
        <w:rPr>
          <w:rFonts w:ascii="Times New Roman" w:hAnsi="Times New Roman" w:cs="Times New Roman"/>
          <w:sz w:val="28"/>
          <w:szCs w:val="28"/>
        </w:rPr>
        <w:t>Контэнт</w:t>
      </w:r>
      <w:proofErr w:type="spellEnd"/>
      <w:r w:rsidR="001D662E" w:rsidRPr="00634BF9">
        <w:rPr>
          <w:rFonts w:ascii="Times New Roman" w:hAnsi="Times New Roman" w:cs="Times New Roman"/>
          <w:sz w:val="28"/>
          <w:szCs w:val="28"/>
        </w:rPr>
        <w:t>», 2015. – 165 с</w:t>
      </w:r>
      <w:r w:rsidRPr="00634BF9">
        <w:rPr>
          <w:rFonts w:ascii="Times New Roman" w:hAnsi="Times New Roman" w:cs="Times New Roman"/>
          <w:sz w:val="28"/>
          <w:szCs w:val="28"/>
        </w:rPr>
        <w:t>.</w:t>
      </w:r>
    </w:p>
    <w:p w:rsidR="00E7484D" w:rsidRPr="00634BF9" w:rsidRDefault="001D662E" w:rsidP="00634BF9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4BF9">
        <w:rPr>
          <w:color w:val="000000"/>
          <w:sz w:val="28"/>
          <w:szCs w:val="28"/>
        </w:rPr>
        <w:t xml:space="preserve">О. Зайцева. «Декоративные цветы», </w:t>
      </w:r>
      <w:proofErr w:type="spellStart"/>
      <w:r w:rsidRPr="00634BF9">
        <w:rPr>
          <w:color w:val="000000"/>
          <w:sz w:val="28"/>
          <w:szCs w:val="28"/>
        </w:rPr>
        <w:t>Арстель</w:t>
      </w:r>
      <w:proofErr w:type="spellEnd"/>
      <w:r w:rsidRPr="00634BF9">
        <w:rPr>
          <w:color w:val="000000"/>
          <w:sz w:val="28"/>
          <w:szCs w:val="28"/>
        </w:rPr>
        <w:t>, 2018. – 122 с.</w:t>
      </w:r>
    </w:p>
    <w:p w:rsidR="001D662E" w:rsidRPr="00634BF9" w:rsidRDefault="001D662E" w:rsidP="00634BF9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F9">
        <w:rPr>
          <w:rFonts w:ascii="Times New Roman" w:hAnsi="Times New Roman" w:cs="Times New Roman"/>
          <w:sz w:val="28"/>
          <w:szCs w:val="28"/>
        </w:rPr>
        <w:t xml:space="preserve">М. Царева. Полезные свойства фоамирана в творчестве. «В мире поделок», 2015. – 184 с. </w:t>
      </w:r>
    </w:p>
    <w:p w:rsidR="001D662E" w:rsidRPr="00634BF9" w:rsidRDefault="00E46D81" w:rsidP="00634BF9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23" w:history="1">
        <w:r w:rsidR="001D662E" w:rsidRPr="00634BF9">
          <w:rPr>
            <w:rStyle w:val="aa"/>
            <w:sz w:val="28"/>
            <w:szCs w:val="28"/>
          </w:rPr>
          <w:t>http://mnogo-idei.com/rozochka-master-klass-iz-foamirana</w:t>
        </w:r>
      </w:hyperlink>
      <w:r w:rsidR="001D662E" w:rsidRPr="00634BF9">
        <w:rPr>
          <w:color w:val="000000"/>
          <w:sz w:val="28"/>
          <w:szCs w:val="28"/>
        </w:rPr>
        <w:t xml:space="preserve"> </w:t>
      </w:r>
    </w:p>
    <w:p w:rsidR="003550D1" w:rsidRPr="00634BF9" w:rsidRDefault="00E46D81" w:rsidP="00634BF9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24" w:history="1">
        <w:r w:rsidR="001D662E" w:rsidRPr="00634BF9">
          <w:rPr>
            <w:rStyle w:val="aa"/>
            <w:sz w:val="28"/>
            <w:szCs w:val="28"/>
          </w:rPr>
          <w:t>http://www.tatihandmade.ru/2016/05/mini-rose-fom.htm</w:t>
        </w:r>
      </w:hyperlink>
      <w:r w:rsidR="001D662E" w:rsidRPr="00634BF9">
        <w:rPr>
          <w:sz w:val="28"/>
          <w:szCs w:val="28"/>
        </w:rPr>
        <w:t xml:space="preserve"> </w:t>
      </w:r>
    </w:p>
    <w:p w:rsidR="003550D1" w:rsidRPr="00634BF9" w:rsidRDefault="00E46D81" w:rsidP="00634BF9">
      <w:pPr>
        <w:pStyle w:val="a9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25" w:history="1">
        <w:r w:rsidR="001D662E" w:rsidRPr="00634BF9">
          <w:rPr>
            <w:rStyle w:val="aa"/>
            <w:sz w:val="28"/>
            <w:szCs w:val="28"/>
          </w:rPr>
          <w:t>http://kitchenremont.ru/dekor/hand-made/roza-iz-foamirana</w:t>
        </w:r>
      </w:hyperlink>
      <w:r w:rsidR="001D662E" w:rsidRPr="00634BF9">
        <w:rPr>
          <w:color w:val="000000"/>
          <w:sz w:val="28"/>
          <w:szCs w:val="28"/>
        </w:rPr>
        <w:t xml:space="preserve"> </w:t>
      </w:r>
    </w:p>
    <w:p w:rsidR="00E7484D" w:rsidRPr="00634BF9" w:rsidRDefault="00E46D81" w:rsidP="00634BF9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7484D" w:rsidRPr="00634BF9">
          <w:rPr>
            <w:rStyle w:val="aa"/>
            <w:rFonts w:ascii="Times New Roman" w:hAnsi="Times New Roman" w:cs="Times New Roman"/>
            <w:sz w:val="28"/>
            <w:szCs w:val="28"/>
          </w:rPr>
          <w:t>https://e.mail.ru/messages/inbox/</w:t>
        </w:r>
      </w:hyperlink>
    </w:p>
    <w:p w:rsidR="00351163" w:rsidRPr="00634BF9" w:rsidRDefault="00351163" w:rsidP="00634BF9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Pr="00634BF9" w:rsidRDefault="00351163" w:rsidP="00634BF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E4355A" w:rsidRDefault="00E4355A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E4355A" w:rsidRDefault="00E4355A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234A5C" w:rsidRDefault="00234A5C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634BF9" w:rsidRDefault="00634BF9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634BF9" w:rsidRDefault="00634BF9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634BF9" w:rsidRDefault="00634BF9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634BF9" w:rsidRDefault="00634BF9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Pr="00634BF9" w:rsidRDefault="00351163" w:rsidP="00351163">
      <w:pPr>
        <w:pStyle w:val="a9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634BF9">
        <w:rPr>
          <w:color w:val="000000"/>
          <w:sz w:val="28"/>
          <w:szCs w:val="28"/>
        </w:rPr>
        <w:lastRenderedPageBreak/>
        <w:t xml:space="preserve">Приложение 1 </w:t>
      </w:r>
    </w:p>
    <w:p w:rsidR="00351163" w:rsidRPr="00634BF9" w:rsidRDefault="00351163" w:rsidP="00351163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34BF9">
        <w:rPr>
          <w:color w:val="000000"/>
          <w:sz w:val="28"/>
          <w:szCs w:val="28"/>
        </w:rPr>
        <w:t>Готовые изделия</w:t>
      </w:r>
      <w:r w:rsidR="002B739B" w:rsidRPr="00634BF9">
        <w:rPr>
          <w:color w:val="000000"/>
          <w:sz w:val="28"/>
          <w:szCs w:val="28"/>
        </w:rPr>
        <w:t xml:space="preserve"> из фоамирана</w:t>
      </w:r>
    </w:p>
    <w:p w:rsidR="001C5FE4" w:rsidRPr="00634BF9" w:rsidRDefault="001C5FE4" w:rsidP="00351163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B739B" w:rsidRPr="00634BF9" w:rsidRDefault="001C5FE4" w:rsidP="001C5FE4">
      <w:pPr>
        <w:pStyle w:val="a9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34BF9">
        <w:rPr>
          <w:color w:val="000000"/>
          <w:sz w:val="28"/>
          <w:szCs w:val="28"/>
        </w:rPr>
        <w:t>«</w:t>
      </w:r>
      <w:r w:rsidRPr="00634BF9">
        <w:rPr>
          <w:i/>
          <w:color w:val="000000"/>
          <w:sz w:val="28"/>
          <w:szCs w:val="28"/>
        </w:rPr>
        <w:t>Магнитики на холодильник»</w:t>
      </w:r>
    </w:p>
    <w:p w:rsidR="00351163" w:rsidRPr="00634BF9" w:rsidRDefault="00FB27E1" w:rsidP="00E4355A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34BF9">
        <w:rPr>
          <w:noProof/>
          <w:color w:val="000000"/>
          <w:sz w:val="28"/>
          <w:szCs w:val="28"/>
        </w:rPr>
        <w:drawing>
          <wp:inline distT="0" distB="0" distL="0" distR="0" wp14:anchorId="7EF35DFF" wp14:editId="5969F31A">
            <wp:extent cx="3875189" cy="2907119"/>
            <wp:effectExtent l="0" t="0" r="0" b="0"/>
            <wp:docPr id="16" name="Рисунок 16" descr="C:\Users\маша\Desktop\IMG_20191118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IMG_20191118_1429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88" cy="29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A0" w:rsidRPr="00634BF9" w:rsidRDefault="003623A0" w:rsidP="003550D1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623A0" w:rsidRPr="00634BF9" w:rsidRDefault="001C5FE4" w:rsidP="001C5FE4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4BF9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634BF9">
        <w:rPr>
          <w:rFonts w:ascii="Times New Roman" w:hAnsi="Times New Roman" w:cs="Times New Roman"/>
          <w:i/>
          <w:sz w:val="28"/>
          <w:szCs w:val="28"/>
        </w:rPr>
        <w:t>Топари</w:t>
      </w:r>
      <w:r w:rsidR="00E4355A" w:rsidRPr="00634BF9">
        <w:rPr>
          <w:rFonts w:ascii="Times New Roman" w:hAnsi="Times New Roman" w:cs="Times New Roman"/>
          <w:i/>
          <w:sz w:val="28"/>
          <w:szCs w:val="28"/>
        </w:rPr>
        <w:t>и</w:t>
      </w:r>
      <w:proofErr w:type="spellEnd"/>
      <w:r w:rsidRPr="00634BF9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1C5FE4" w:rsidRPr="00634BF9" w:rsidRDefault="00E4355A" w:rsidP="001C5FE4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4B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0A002D6" wp14:editId="2599B624">
            <wp:extent cx="3836600" cy="2876550"/>
            <wp:effectExtent l="0" t="0" r="0" b="0"/>
            <wp:docPr id="17" name="Рисунок 17" descr="C:\Users\маш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s12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09" cy="28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FE4" w:rsidRPr="00634BF9" w:rsidSect="006D0B81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2C3" w:rsidRDefault="005C62C3" w:rsidP="006D0B81">
      <w:pPr>
        <w:spacing w:after="0" w:line="240" w:lineRule="auto"/>
      </w:pPr>
      <w:r>
        <w:separator/>
      </w:r>
    </w:p>
  </w:endnote>
  <w:endnote w:type="continuationSeparator" w:id="0">
    <w:p w:rsidR="005C62C3" w:rsidRDefault="005C62C3" w:rsidP="006D0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79184"/>
      <w:docPartObj>
        <w:docPartGallery w:val="Page Numbers (Bottom of Page)"/>
        <w:docPartUnique/>
      </w:docPartObj>
    </w:sdtPr>
    <w:sdtEndPr/>
    <w:sdtContent>
      <w:p w:rsidR="006D0B81" w:rsidRDefault="009A6838">
        <w:pPr>
          <w:pStyle w:val="a5"/>
          <w:jc w:val="right"/>
        </w:pPr>
        <w:r>
          <w:fldChar w:fldCharType="begin"/>
        </w:r>
        <w:r w:rsidR="006D0B81">
          <w:instrText>PAGE   \* MERGEFORMAT</w:instrText>
        </w:r>
        <w:r>
          <w:fldChar w:fldCharType="separate"/>
        </w:r>
        <w:r w:rsidR="00E46D81">
          <w:rPr>
            <w:noProof/>
          </w:rPr>
          <w:t>2</w:t>
        </w:r>
        <w:r>
          <w:fldChar w:fldCharType="end"/>
        </w:r>
      </w:p>
    </w:sdtContent>
  </w:sdt>
  <w:p w:rsidR="006D0B81" w:rsidRDefault="006D0B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2C3" w:rsidRDefault="005C62C3" w:rsidP="006D0B81">
      <w:pPr>
        <w:spacing w:after="0" w:line="240" w:lineRule="auto"/>
      </w:pPr>
      <w:r>
        <w:separator/>
      </w:r>
    </w:p>
  </w:footnote>
  <w:footnote w:type="continuationSeparator" w:id="0">
    <w:p w:rsidR="005C62C3" w:rsidRDefault="005C62C3" w:rsidP="006D0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682"/>
    <w:multiLevelType w:val="hybridMultilevel"/>
    <w:tmpl w:val="78D4D000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C4743D"/>
    <w:multiLevelType w:val="hybridMultilevel"/>
    <w:tmpl w:val="5C92B08C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7191C"/>
    <w:multiLevelType w:val="multilevel"/>
    <w:tmpl w:val="1C067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091259"/>
    <w:multiLevelType w:val="hybridMultilevel"/>
    <w:tmpl w:val="23ACE118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0319B"/>
    <w:multiLevelType w:val="hybridMultilevel"/>
    <w:tmpl w:val="965A70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2675DE6"/>
    <w:multiLevelType w:val="hybridMultilevel"/>
    <w:tmpl w:val="F61C388E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5D5465"/>
    <w:multiLevelType w:val="hybridMultilevel"/>
    <w:tmpl w:val="17FED898"/>
    <w:lvl w:ilvl="0" w:tplc="DDB2BA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987"/>
    <w:rsid w:val="0000536D"/>
    <w:rsid w:val="00013FB8"/>
    <w:rsid w:val="00015B0E"/>
    <w:rsid w:val="00026F05"/>
    <w:rsid w:val="00037924"/>
    <w:rsid w:val="0004328F"/>
    <w:rsid w:val="00045774"/>
    <w:rsid w:val="00053E52"/>
    <w:rsid w:val="00060CB7"/>
    <w:rsid w:val="00075F40"/>
    <w:rsid w:val="000860B8"/>
    <w:rsid w:val="00086430"/>
    <w:rsid w:val="00090CBB"/>
    <w:rsid w:val="00094484"/>
    <w:rsid w:val="000955BE"/>
    <w:rsid w:val="0009705A"/>
    <w:rsid w:val="000A6391"/>
    <w:rsid w:val="000A7B1F"/>
    <w:rsid w:val="000C447A"/>
    <w:rsid w:val="000D402F"/>
    <w:rsid w:val="000F1C2A"/>
    <w:rsid w:val="00106614"/>
    <w:rsid w:val="00107359"/>
    <w:rsid w:val="0011437B"/>
    <w:rsid w:val="001178DB"/>
    <w:rsid w:val="001254FC"/>
    <w:rsid w:val="001274E2"/>
    <w:rsid w:val="00133948"/>
    <w:rsid w:val="00143FE3"/>
    <w:rsid w:val="00147DD3"/>
    <w:rsid w:val="00161138"/>
    <w:rsid w:val="00161578"/>
    <w:rsid w:val="0016367A"/>
    <w:rsid w:val="00163DFD"/>
    <w:rsid w:val="001678DE"/>
    <w:rsid w:val="00170ABD"/>
    <w:rsid w:val="00170F20"/>
    <w:rsid w:val="00173925"/>
    <w:rsid w:val="00181451"/>
    <w:rsid w:val="00186D1D"/>
    <w:rsid w:val="001A0535"/>
    <w:rsid w:val="001A386E"/>
    <w:rsid w:val="001B5CAF"/>
    <w:rsid w:val="001C49F6"/>
    <w:rsid w:val="001C5FE4"/>
    <w:rsid w:val="001D38DC"/>
    <w:rsid w:val="001D662E"/>
    <w:rsid w:val="001D6C59"/>
    <w:rsid w:val="001F36AE"/>
    <w:rsid w:val="001F37B6"/>
    <w:rsid w:val="001F3A96"/>
    <w:rsid w:val="001F6EB9"/>
    <w:rsid w:val="001F6F37"/>
    <w:rsid w:val="00200DB2"/>
    <w:rsid w:val="00203160"/>
    <w:rsid w:val="00203757"/>
    <w:rsid w:val="00215A6B"/>
    <w:rsid w:val="00234A5C"/>
    <w:rsid w:val="0023687D"/>
    <w:rsid w:val="002443CE"/>
    <w:rsid w:val="00244A2F"/>
    <w:rsid w:val="002540D6"/>
    <w:rsid w:val="0025458F"/>
    <w:rsid w:val="00254F00"/>
    <w:rsid w:val="002620A3"/>
    <w:rsid w:val="00263FAE"/>
    <w:rsid w:val="002667D9"/>
    <w:rsid w:val="002706EA"/>
    <w:rsid w:val="00287173"/>
    <w:rsid w:val="0029069D"/>
    <w:rsid w:val="00292DD9"/>
    <w:rsid w:val="00293AD8"/>
    <w:rsid w:val="00294316"/>
    <w:rsid w:val="002951E2"/>
    <w:rsid w:val="002A0EA9"/>
    <w:rsid w:val="002A49D5"/>
    <w:rsid w:val="002A5DE3"/>
    <w:rsid w:val="002B13E4"/>
    <w:rsid w:val="002B739B"/>
    <w:rsid w:val="002C279F"/>
    <w:rsid w:val="002C3B38"/>
    <w:rsid w:val="002C645B"/>
    <w:rsid w:val="002C7E5F"/>
    <w:rsid w:val="002D3576"/>
    <w:rsid w:val="002E2FA7"/>
    <w:rsid w:val="002F2A6E"/>
    <w:rsid w:val="00303269"/>
    <w:rsid w:val="003032D7"/>
    <w:rsid w:val="0030592C"/>
    <w:rsid w:val="00307FE8"/>
    <w:rsid w:val="00311D16"/>
    <w:rsid w:val="0032627F"/>
    <w:rsid w:val="00342379"/>
    <w:rsid w:val="00351163"/>
    <w:rsid w:val="0035324F"/>
    <w:rsid w:val="003550D1"/>
    <w:rsid w:val="00356FFF"/>
    <w:rsid w:val="003623A0"/>
    <w:rsid w:val="00367056"/>
    <w:rsid w:val="00371DBE"/>
    <w:rsid w:val="00383BA9"/>
    <w:rsid w:val="003871E4"/>
    <w:rsid w:val="003A1435"/>
    <w:rsid w:val="003A4A51"/>
    <w:rsid w:val="003A6202"/>
    <w:rsid w:val="003A69BE"/>
    <w:rsid w:val="003B187D"/>
    <w:rsid w:val="003B5E60"/>
    <w:rsid w:val="003B7310"/>
    <w:rsid w:val="003C03F6"/>
    <w:rsid w:val="003D3528"/>
    <w:rsid w:val="003D5996"/>
    <w:rsid w:val="003D66AD"/>
    <w:rsid w:val="003E6E62"/>
    <w:rsid w:val="003F0419"/>
    <w:rsid w:val="003F0B8A"/>
    <w:rsid w:val="003F36D2"/>
    <w:rsid w:val="003F417F"/>
    <w:rsid w:val="0040025D"/>
    <w:rsid w:val="004103D6"/>
    <w:rsid w:val="004103E2"/>
    <w:rsid w:val="004113F9"/>
    <w:rsid w:val="0042309B"/>
    <w:rsid w:val="00424F69"/>
    <w:rsid w:val="004354AB"/>
    <w:rsid w:val="004415CC"/>
    <w:rsid w:val="00444C2C"/>
    <w:rsid w:val="00457605"/>
    <w:rsid w:val="00462275"/>
    <w:rsid w:val="0047775E"/>
    <w:rsid w:val="00481A4C"/>
    <w:rsid w:val="00481B69"/>
    <w:rsid w:val="00482AEF"/>
    <w:rsid w:val="00484874"/>
    <w:rsid w:val="004875D3"/>
    <w:rsid w:val="00490A81"/>
    <w:rsid w:val="0049466D"/>
    <w:rsid w:val="00495F32"/>
    <w:rsid w:val="00496C88"/>
    <w:rsid w:val="004A19D4"/>
    <w:rsid w:val="004A1FAD"/>
    <w:rsid w:val="004B5F16"/>
    <w:rsid w:val="004C774D"/>
    <w:rsid w:val="004D12F8"/>
    <w:rsid w:val="004D2BDF"/>
    <w:rsid w:val="004D5C2A"/>
    <w:rsid w:val="004D6144"/>
    <w:rsid w:val="004D7162"/>
    <w:rsid w:val="004F1DEA"/>
    <w:rsid w:val="00507B49"/>
    <w:rsid w:val="00513D25"/>
    <w:rsid w:val="005227BC"/>
    <w:rsid w:val="00522CC2"/>
    <w:rsid w:val="00523B79"/>
    <w:rsid w:val="00527598"/>
    <w:rsid w:val="0053090E"/>
    <w:rsid w:val="0053741B"/>
    <w:rsid w:val="00541E1B"/>
    <w:rsid w:val="005609BD"/>
    <w:rsid w:val="00564C15"/>
    <w:rsid w:val="005679BB"/>
    <w:rsid w:val="00575765"/>
    <w:rsid w:val="00584809"/>
    <w:rsid w:val="005857DF"/>
    <w:rsid w:val="005957EA"/>
    <w:rsid w:val="00597665"/>
    <w:rsid w:val="005A1DE9"/>
    <w:rsid w:val="005B2A1D"/>
    <w:rsid w:val="005C01B4"/>
    <w:rsid w:val="005C62C3"/>
    <w:rsid w:val="005D113F"/>
    <w:rsid w:val="005F0DFF"/>
    <w:rsid w:val="005F31F7"/>
    <w:rsid w:val="00606063"/>
    <w:rsid w:val="006060B5"/>
    <w:rsid w:val="006340EF"/>
    <w:rsid w:val="00634BF9"/>
    <w:rsid w:val="0064318D"/>
    <w:rsid w:val="00644F58"/>
    <w:rsid w:val="006813AC"/>
    <w:rsid w:val="0069180D"/>
    <w:rsid w:val="006927E8"/>
    <w:rsid w:val="00694F17"/>
    <w:rsid w:val="00696712"/>
    <w:rsid w:val="006968BF"/>
    <w:rsid w:val="00697B18"/>
    <w:rsid w:val="006A0B96"/>
    <w:rsid w:val="006A76FF"/>
    <w:rsid w:val="006B4AB4"/>
    <w:rsid w:val="006B545D"/>
    <w:rsid w:val="006D0B81"/>
    <w:rsid w:val="006D1299"/>
    <w:rsid w:val="006D6357"/>
    <w:rsid w:val="006F0856"/>
    <w:rsid w:val="006F43E3"/>
    <w:rsid w:val="006F6D1C"/>
    <w:rsid w:val="00713B00"/>
    <w:rsid w:val="00733842"/>
    <w:rsid w:val="00734987"/>
    <w:rsid w:val="00747044"/>
    <w:rsid w:val="00751736"/>
    <w:rsid w:val="007533E4"/>
    <w:rsid w:val="0076022F"/>
    <w:rsid w:val="00761747"/>
    <w:rsid w:val="00770587"/>
    <w:rsid w:val="00773646"/>
    <w:rsid w:val="0077446E"/>
    <w:rsid w:val="00776603"/>
    <w:rsid w:val="0078158C"/>
    <w:rsid w:val="007916D4"/>
    <w:rsid w:val="007957D6"/>
    <w:rsid w:val="007970DF"/>
    <w:rsid w:val="007B3BB1"/>
    <w:rsid w:val="007B4326"/>
    <w:rsid w:val="007B5C09"/>
    <w:rsid w:val="007C1E2E"/>
    <w:rsid w:val="007D2960"/>
    <w:rsid w:val="007D3055"/>
    <w:rsid w:val="007D6552"/>
    <w:rsid w:val="007E3337"/>
    <w:rsid w:val="007E3AD6"/>
    <w:rsid w:val="007E54EE"/>
    <w:rsid w:val="007E5AF7"/>
    <w:rsid w:val="007E6A38"/>
    <w:rsid w:val="007F32CA"/>
    <w:rsid w:val="007F3BD5"/>
    <w:rsid w:val="007F3DB5"/>
    <w:rsid w:val="0080521C"/>
    <w:rsid w:val="00807C69"/>
    <w:rsid w:val="00814600"/>
    <w:rsid w:val="00817985"/>
    <w:rsid w:val="00822DFD"/>
    <w:rsid w:val="008256CA"/>
    <w:rsid w:val="008354BA"/>
    <w:rsid w:val="0083550C"/>
    <w:rsid w:val="0084230A"/>
    <w:rsid w:val="008467D2"/>
    <w:rsid w:val="00850572"/>
    <w:rsid w:val="00850AD7"/>
    <w:rsid w:val="0085476D"/>
    <w:rsid w:val="0086364C"/>
    <w:rsid w:val="008639A7"/>
    <w:rsid w:val="008721E9"/>
    <w:rsid w:val="00875968"/>
    <w:rsid w:val="00875979"/>
    <w:rsid w:val="008809C2"/>
    <w:rsid w:val="00884108"/>
    <w:rsid w:val="00885D45"/>
    <w:rsid w:val="00887AA2"/>
    <w:rsid w:val="008979C0"/>
    <w:rsid w:val="00897F24"/>
    <w:rsid w:val="008A380E"/>
    <w:rsid w:val="008A72A8"/>
    <w:rsid w:val="008C11FF"/>
    <w:rsid w:val="008C7299"/>
    <w:rsid w:val="008C735E"/>
    <w:rsid w:val="008D13D3"/>
    <w:rsid w:val="008D7F07"/>
    <w:rsid w:val="008F0710"/>
    <w:rsid w:val="008F4141"/>
    <w:rsid w:val="008F5ADD"/>
    <w:rsid w:val="008F7186"/>
    <w:rsid w:val="00922664"/>
    <w:rsid w:val="00927CF1"/>
    <w:rsid w:val="009307C5"/>
    <w:rsid w:val="0093754F"/>
    <w:rsid w:val="00945446"/>
    <w:rsid w:val="00954DEF"/>
    <w:rsid w:val="0095781D"/>
    <w:rsid w:val="00961C4D"/>
    <w:rsid w:val="0097074A"/>
    <w:rsid w:val="009737D3"/>
    <w:rsid w:val="00985E66"/>
    <w:rsid w:val="00986FE9"/>
    <w:rsid w:val="009A0074"/>
    <w:rsid w:val="009A6838"/>
    <w:rsid w:val="009B3079"/>
    <w:rsid w:val="009B6874"/>
    <w:rsid w:val="009B75CE"/>
    <w:rsid w:val="009C0345"/>
    <w:rsid w:val="009C3D5E"/>
    <w:rsid w:val="009D0E37"/>
    <w:rsid w:val="009D3634"/>
    <w:rsid w:val="009D7A01"/>
    <w:rsid w:val="009E1C92"/>
    <w:rsid w:val="00A03FCD"/>
    <w:rsid w:val="00A1248C"/>
    <w:rsid w:val="00A13701"/>
    <w:rsid w:val="00A211B1"/>
    <w:rsid w:val="00A215E8"/>
    <w:rsid w:val="00A30004"/>
    <w:rsid w:val="00A324DC"/>
    <w:rsid w:val="00A366AA"/>
    <w:rsid w:val="00A36972"/>
    <w:rsid w:val="00A41E6A"/>
    <w:rsid w:val="00A455A1"/>
    <w:rsid w:val="00A56B06"/>
    <w:rsid w:val="00A64482"/>
    <w:rsid w:val="00A67F6D"/>
    <w:rsid w:val="00A71C20"/>
    <w:rsid w:val="00A764A3"/>
    <w:rsid w:val="00A765F5"/>
    <w:rsid w:val="00A82194"/>
    <w:rsid w:val="00A8403D"/>
    <w:rsid w:val="00A8562B"/>
    <w:rsid w:val="00AA6B26"/>
    <w:rsid w:val="00AD1056"/>
    <w:rsid w:val="00AD6737"/>
    <w:rsid w:val="00AF2DDA"/>
    <w:rsid w:val="00AF49EE"/>
    <w:rsid w:val="00AF5A10"/>
    <w:rsid w:val="00B04569"/>
    <w:rsid w:val="00B35D8E"/>
    <w:rsid w:val="00B40F66"/>
    <w:rsid w:val="00B55A83"/>
    <w:rsid w:val="00B56523"/>
    <w:rsid w:val="00B609F9"/>
    <w:rsid w:val="00B8194C"/>
    <w:rsid w:val="00B8539F"/>
    <w:rsid w:val="00B91BFB"/>
    <w:rsid w:val="00B91CE0"/>
    <w:rsid w:val="00B92B22"/>
    <w:rsid w:val="00B96105"/>
    <w:rsid w:val="00B96E0A"/>
    <w:rsid w:val="00BA29F8"/>
    <w:rsid w:val="00BB20EE"/>
    <w:rsid w:val="00BB315C"/>
    <w:rsid w:val="00BB4915"/>
    <w:rsid w:val="00BC49B1"/>
    <w:rsid w:val="00BD5D75"/>
    <w:rsid w:val="00BE1D3C"/>
    <w:rsid w:val="00BE4847"/>
    <w:rsid w:val="00BF1B82"/>
    <w:rsid w:val="00BF5C88"/>
    <w:rsid w:val="00C0016B"/>
    <w:rsid w:val="00C06EE4"/>
    <w:rsid w:val="00C10ED8"/>
    <w:rsid w:val="00C1560A"/>
    <w:rsid w:val="00C20C43"/>
    <w:rsid w:val="00C23F3C"/>
    <w:rsid w:val="00C2749C"/>
    <w:rsid w:val="00C27DBD"/>
    <w:rsid w:val="00C456AC"/>
    <w:rsid w:val="00C53692"/>
    <w:rsid w:val="00C53776"/>
    <w:rsid w:val="00C60099"/>
    <w:rsid w:val="00C61AEB"/>
    <w:rsid w:val="00C62D6C"/>
    <w:rsid w:val="00C64998"/>
    <w:rsid w:val="00C65924"/>
    <w:rsid w:val="00C7372F"/>
    <w:rsid w:val="00C75175"/>
    <w:rsid w:val="00C75926"/>
    <w:rsid w:val="00C75ABD"/>
    <w:rsid w:val="00C76886"/>
    <w:rsid w:val="00C846BD"/>
    <w:rsid w:val="00C86BF5"/>
    <w:rsid w:val="00C93BDE"/>
    <w:rsid w:val="00C94118"/>
    <w:rsid w:val="00CA52C4"/>
    <w:rsid w:val="00CC17F0"/>
    <w:rsid w:val="00CC1921"/>
    <w:rsid w:val="00CC33D1"/>
    <w:rsid w:val="00CE197D"/>
    <w:rsid w:val="00CE2DFF"/>
    <w:rsid w:val="00CE4F40"/>
    <w:rsid w:val="00CE5987"/>
    <w:rsid w:val="00D02CAA"/>
    <w:rsid w:val="00D042B3"/>
    <w:rsid w:val="00D049ED"/>
    <w:rsid w:val="00D0755E"/>
    <w:rsid w:val="00D10308"/>
    <w:rsid w:val="00D10D5A"/>
    <w:rsid w:val="00D11F60"/>
    <w:rsid w:val="00D232E7"/>
    <w:rsid w:val="00D42351"/>
    <w:rsid w:val="00D505DC"/>
    <w:rsid w:val="00D50B2E"/>
    <w:rsid w:val="00D5145C"/>
    <w:rsid w:val="00D54B0A"/>
    <w:rsid w:val="00D62DC6"/>
    <w:rsid w:val="00D77836"/>
    <w:rsid w:val="00D83254"/>
    <w:rsid w:val="00D86FF9"/>
    <w:rsid w:val="00D9538E"/>
    <w:rsid w:val="00DB1862"/>
    <w:rsid w:val="00DC0541"/>
    <w:rsid w:val="00DC21C4"/>
    <w:rsid w:val="00DC2C85"/>
    <w:rsid w:val="00DD1F9D"/>
    <w:rsid w:val="00DD4495"/>
    <w:rsid w:val="00DE13F2"/>
    <w:rsid w:val="00DE16CC"/>
    <w:rsid w:val="00DF119B"/>
    <w:rsid w:val="00DF4EC8"/>
    <w:rsid w:val="00E02CF3"/>
    <w:rsid w:val="00E05BAB"/>
    <w:rsid w:val="00E13881"/>
    <w:rsid w:val="00E16772"/>
    <w:rsid w:val="00E24BCD"/>
    <w:rsid w:val="00E3079D"/>
    <w:rsid w:val="00E4355A"/>
    <w:rsid w:val="00E46D81"/>
    <w:rsid w:val="00E56CB0"/>
    <w:rsid w:val="00E60AFD"/>
    <w:rsid w:val="00E65E43"/>
    <w:rsid w:val="00E67D0A"/>
    <w:rsid w:val="00E7484D"/>
    <w:rsid w:val="00E80585"/>
    <w:rsid w:val="00E81FC9"/>
    <w:rsid w:val="00E83C87"/>
    <w:rsid w:val="00E92E5F"/>
    <w:rsid w:val="00E96A84"/>
    <w:rsid w:val="00E96E57"/>
    <w:rsid w:val="00EA4A29"/>
    <w:rsid w:val="00EA6437"/>
    <w:rsid w:val="00EA7C7B"/>
    <w:rsid w:val="00EB3F59"/>
    <w:rsid w:val="00EB6BF4"/>
    <w:rsid w:val="00EC371C"/>
    <w:rsid w:val="00EC7794"/>
    <w:rsid w:val="00ED0766"/>
    <w:rsid w:val="00EE1312"/>
    <w:rsid w:val="00EE3179"/>
    <w:rsid w:val="00EE4B94"/>
    <w:rsid w:val="00EF0C04"/>
    <w:rsid w:val="00F16E53"/>
    <w:rsid w:val="00F21C60"/>
    <w:rsid w:val="00F2693D"/>
    <w:rsid w:val="00F34021"/>
    <w:rsid w:val="00F3509C"/>
    <w:rsid w:val="00F402AB"/>
    <w:rsid w:val="00F42B55"/>
    <w:rsid w:val="00F47913"/>
    <w:rsid w:val="00F55877"/>
    <w:rsid w:val="00F602FE"/>
    <w:rsid w:val="00F634F7"/>
    <w:rsid w:val="00F63C35"/>
    <w:rsid w:val="00F70217"/>
    <w:rsid w:val="00F70F24"/>
    <w:rsid w:val="00F7292B"/>
    <w:rsid w:val="00F75745"/>
    <w:rsid w:val="00F8325C"/>
    <w:rsid w:val="00F83C0D"/>
    <w:rsid w:val="00F84EBF"/>
    <w:rsid w:val="00F901AB"/>
    <w:rsid w:val="00F905F3"/>
    <w:rsid w:val="00F942B0"/>
    <w:rsid w:val="00FA524E"/>
    <w:rsid w:val="00FB10BE"/>
    <w:rsid w:val="00FB17AE"/>
    <w:rsid w:val="00FB27E1"/>
    <w:rsid w:val="00FB2B6C"/>
    <w:rsid w:val="00FB2E26"/>
    <w:rsid w:val="00FB4B37"/>
    <w:rsid w:val="00FB6797"/>
    <w:rsid w:val="00FB7F73"/>
    <w:rsid w:val="00FC092F"/>
    <w:rsid w:val="00FC122A"/>
    <w:rsid w:val="00FD3113"/>
    <w:rsid w:val="00FD3FFA"/>
    <w:rsid w:val="00FE0F14"/>
    <w:rsid w:val="00FE4139"/>
    <w:rsid w:val="00FF6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0B81"/>
  </w:style>
  <w:style w:type="paragraph" w:styleId="a5">
    <w:name w:val="footer"/>
    <w:basedOn w:val="a"/>
    <w:link w:val="a6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B81"/>
  </w:style>
  <w:style w:type="paragraph" w:styleId="a7">
    <w:name w:val="List Paragraph"/>
    <w:basedOn w:val="a"/>
    <w:uiPriority w:val="34"/>
    <w:qFormat/>
    <w:rsid w:val="008D7F07"/>
    <w:pPr>
      <w:ind w:left="720"/>
      <w:contextualSpacing/>
    </w:pPr>
  </w:style>
  <w:style w:type="character" w:styleId="a8">
    <w:name w:val="Strong"/>
    <w:basedOn w:val="a0"/>
    <w:uiPriority w:val="22"/>
    <w:qFormat/>
    <w:rsid w:val="0093754F"/>
    <w:rPr>
      <w:b/>
      <w:bCs/>
    </w:rPr>
  </w:style>
  <w:style w:type="paragraph" w:styleId="a9">
    <w:name w:val="Normal (Web)"/>
    <w:basedOn w:val="a"/>
    <w:uiPriority w:val="99"/>
    <w:semiHidden/>
    <w:unhideWhenUsed/>
    <w:rsid w:val="0035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550D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7D0A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F757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757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0B81"/>
  </w:style>
  <w:style w:type="paragraph" w:styleId="a5">
    <w:name w:val="footer"/>
    <w:basedOn w:val="a"/>
    <w:link w:val="a6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B81"/>
  </w:style>
  <w:style w:type="paragraph" w:styleId="a7">
    <w:name w:val="List Paragraph"/>
    <w:basedOn w:val="a"/>
    <w:uiPriority w:val="34"/>
    <w:qFormat/>
    <w:rsid w:val="008D7F07"/>
    <w:pPr>
      <w:ind w:left="720"/>
      <w:contextualSpacing/>
    </w:pPr>
  </w:style>
  <w:style w:type="character" w:styleId="a8">
    <w:name w:val="Strong"/>
    <w:basedOn w:val="a0"/>
    <w:uiPriority w:val="22"/>
    <w:qFormat/>
    <w:rsid w:val="0093754F"/>
    <w:rPr>
      <w:b/>
      <w:bCs/>
    </w:rPr>
  </w:style>
  <w:style w:type="paragraph" w:styleId="a9">
    <w:name w:val="Normal (Web)"/>
    <w:basedOn w:val="a"/>
    <w:uiPriority w:val="99"/>
    <w:semiHidden/>
    <w:unhideWhenUsed/>
    <w:rsid w:val="0035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550D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7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.mail.ru/messages/inbox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kitchenremont.ru/dekor/hand-made/roza-iz-foamiran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tatihandmade.ru/2016/05/mini-rose-fom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mnogo-idei.com/rozochka-master-klass-iz-foamirana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12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251</cp:revision>
  <dcterms:created xsi:type="dcterms:W3CDTF">2019-11-28T16:32:00Z</dcterms:created>
  <dcterms:modified xsi:type="dcterms:W3CDTF">2022-05-30T16:05:00Z</dcterms:modified>
</cp:coreProperties>
</file>